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EA" w:rsidRDefault="001226EA" w:rsidP="001226EA">
      <w:pPr>
        <w:autoSpaceDE w:val="0"/>
        <w:ind w:firstLine="567"/>
        <w:jc w:val="center"/>
        <w:rPr>
          <w:b/>
        </w:rPr>
      </w:pPr>
      <w:r>
        <w:rPr>
          <w:b/>
        </w:rPr>
        <w:t xml:space="preserve">Анализ поступления доходов по видам доходов бюджета </w:t>
      </w:r>
      <w:proofErr w:type="spellStart"/>
      <w:r>
        <w:rPr>
          <w:b/>
        </w:rPr>
        <w:t>Колобовского</w:t>
      </w:r>
      <w:proofErr w:type="spellEnd"/>
      <w:r>
        <w:rPr>
          <w:b/>
        </w:rPr>
        <w:t xml:space="preserve"> городского поселения за </w:t>
      </w:r>
      <w:r w:rsidR="00215ECB">
        <w:rPr>
          <w:b/>
        </w:rPr>
        <w:t xml:space="preserve">9 месяцев </w:t>
      </w:r>
      <w:r>
        <w:rPr>
          <w:b/>
        </w:rPr>
        <w:t xml:space="preserve">2017 года к аналогичному периоду 2016 года </w:t>
      </w:r>
    </w:p>
    <w:tbl>
      <w:tblPr>
        <w:tblW w:w="14465" w:type="dxa"/>
        <w:tblInd w:w="-323" w:type="dxa"/>
        <w:tblLayout w:type="fixed"/>
        <w:tblLook w:val="0000"/>
      </w:tblPr>
      <w:tblGrid>
        <w:gridCol w:w="3261"/>
        <w:gridCol w:w="2552"/>
        <w:gridCol w:w="1580"/>
        <w:gridCol w:w="1347"/>
        <w:gridCol w:w="1341"/>
        <w:gridCol w:w="1690"/>
        <w:gridCol w:w="1276"/>
        <w:gridCol w:w="1418"/>
      </w:tblGrid>
      <w:tr w:rsidR="001226EA" w:rsidTr="001226EA">
        <w:trPr>
          <w:trHeight w:val="21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D4E94" w:rsidRDefault="001226EA" w:rsidP="006446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D4E94" w:rsidRDefault="001226EA" w:rsidP="006446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D4E94" w:rsidRDefault="001226EA" w:rsidP="006446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Утвержденные плановые назначения в последней редакции решения, тыс. руб.</w:t>
            </w: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D4E94" w:rsidRDefault="001226EA" w:rsidP="001226E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 xml:space="preserve">Исполнено за </w:t>
            </w:r>
            <w:r>
              <w:rPr>
                <w:b/>
                <w:bCs/>
                <w:sz w:val="18"/>
                <w:szCs w:val="18"/>
              </w:rPr>
              <w:t xml:space="preserve">9 мес. </w:t>
            </w:r>
            <w:r w:rsidRPr="00ED4E94">
              <w:rPr>
                <w:b/>
                <w:bCs/>
                <w:sz w:val="18"/>
                <w:szCs w:val="18"/>
              </w:rPr>
              <w:t xml:space="preserve"> 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ED4E94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>а</w:t>
            </w:r>
            <w:r w:rsidRPr="00ED4E94">
              <w:rPr>
                <w:b/>
                <w:bCs/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226EA" w:rsidRPr="00ED4E94" w:rsidRDefault="001226EA" w:rsidP="006446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26EA" w:rsidRPr="00ED4E94" w:rsidRDefault="001226EA" w:rsidP="006446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26EA" w:rsidTr="001226EA">
        <w:trPr>
          <w:trHeight w:val="832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EA" w:rsidRDefault="001226EA" w:rsidP="00644617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EA" w:rsidRDefault="001226EA" w:rsidP="00644617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EA" w:rsidRDefault="001226EA" w:rsidP="00644617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D4E94" w:rsidRDefault="001226EA" w:rsidP="006446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Исполнено, тыс. руб.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D4E94" w:rsidRDefault="001226EA" w:rsidP="006446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Уровень исполнения, %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D4E94" w:rsidRDefault="001226EA" w:rsidP="006446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Удельный вес в общем объеме доходов, 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6EA" w:rsidRPr="00ED4E94" w:rsidRDefault="001226EA" w:rsidP="001226EA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Исполнено за</w:t>
            </w:r>
            <w:r>
              <w:rPr>
                <w:b/>
                <w:bCs/>
                <w:sz w:val="18"/>
                <w:szCs w:val="18"/>
              </w:rPr>
              <w:t xml:space="preserve"> 9 мес. </w:t>
            </w:r>
            <w:r w:rsidRPr="00ED4E94">
              <w:rPr>
                <w:b/>
                <w:bCs/>
                <w:sz w:val="18"/>
                <w:szCs w:val="18"/>
              </w:rPr>
              <w:t xml:space="preserve">  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D4E94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>а</w:t>
            </w:r>
            <w:r w:rsidRPr="00ED4E94">
              <w:rPr>
                <w:b/>
                <w:bCs/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EA" w:rsidRDefault="001226EA" w:rsidP="00644617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Темп роста, %</w:t>
            </w:r>
          </w:p>
        </w:tc>
      </w:tr>
      <w:tr w:rsidR="001226EA" w:rsidRPr="00E727AB" w:rsidTr="001226EA">
        <w:trPr>
          <w:trHeight w:val="29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1226EA" w:rsidRPr="00E727AB" w:rsidRDefault="001226EA" w:rsidP="00644617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1226EA" w:rsidRPr="00E727AB" w:rsidRDefault="00EB1AE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7896,3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1226EA" w:rsidRPr="00E727AB" w:rsidRDefault="00EB1AE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6138,1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1226EA" w:rsidRPr="00E727AB" w:rsidRDefault="008C726A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1226EA" w:rsidRPr="00F93EBD" w:rsidRDefault="008C726A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38,4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1226EA" w:rsidRPr="00215ECB" w:rsidRDefault="00A44871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5638,6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1226EA" w:rsidRPr="00215ECB" w:rsidRDefault="00B0766F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108,8</w:t>
            </w:r>
          </w:p>
        </w:tc>
      </w:tr>
      <w:tr w:rsidR="001226EA" w:rsidRPr="00E727AB" w:rsidTr="001226EA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4359,2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3590,3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8C726A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F93EBD" w:rsidRDefault="008C726A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21,2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F93EBD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3519,9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B0766F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102,0</w:t>
            </w:r>
          </w:p>
        </w:tc>
      </w:tr>
      <w:tr w:rsidR="001226EA" w:rsidRPr="00E727AB" w:rsidTr="001226EA">
        <w:trPr>
          <w:trHeight w:val="28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Акцизы на нефтепродукты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000 1 03 00000 00 0000 000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1189,7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897,7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B1AE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F93EBD" w:rsidRDefault="008C726A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F93EBD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9</w:t>
            </w:r>
            <w:r w:rsidR="00A44871" w:rsidRPr="00215ECB">
              <w:rPr>
                <w:sz w:val="18"/>
                <w:szCs w:val="18"/>
              </w:rPr>
              <w:t>1</w:t>
            </w:r>
            <w:r w:rsidRPr="00215ECB">
              <w:rPr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98,5</w:t>
            </w:r>
          </w:p>
        </w:tc>
      </w:tr>
      <w:tr w:rsidR="001226EA" w:rsidRPr="00E727AB" w:rsidTr="001226EA">
        <w:trPr>
          <w:trHeight w:val="28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 xml:space="preserve">000 1 05 00000 00 000 </w:t>
            </w:r>
            <w:proofErr w:type="spellStart"/>
            <w:r w:rsidRPr="00E727AB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288,2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B1AE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F93EBD" w:rsidRDefault="008C726A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F93EBD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282,4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102,0</w:t>
            </w:r>
          </w:p>
        </w:tc>
      </w:tr>
      <w:tr w:rsidR="001226EA" w:rsidRPr="00E727AB" w:rsidTr="001226EA">
        <w:trPr>
          <w:trHeight w:val="16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B1AE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F93EBD" w:rsidRDefault="008C726A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F93EBD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4,1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151,2</w:t>
            </w:r>
          </w:p>
        </w:tc>
      </w:tr>
      <w:tr w:rsidR="001226EA" w:rsidRPr="00E727AB" w:rsidTr="001226EA">
        <w:trPr>
          <w:trHeight w:val="31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524,5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B1AE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F93EBD" w:rsidRDefault="008C726A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6,3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F93EBD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797,1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65,8</w:t>
            </w:r>
          </w:p>
        </w:tc>
      </w:tr>
      <w:tr w:rsidR="001226EA" w:rsidRPr="00E727AB" w:rsidTr="001226EA">
        <w:trPr>
          <w:trHeight w:val="20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E727AB">
              <w:rPr>
                <w:sz w:val="18"/>
                <w:szCs w:val="18"/>
              </w:rPr>
              <w:t>Гос</w:t>
            </w:r>
            <w:proofErr w:type="spellEnd"/>
            <w:r w:rsidRPr="00E727AB">
              <w:rPr>
                <w:sz w:val="18"/>
                <w:szCs w:val="18"/>
              </w:rPr>
              <w:t>. пошлина</w:t>
            </w:r>
            <w:proofErr w:type="gram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000 1 08 00000 00 0000 000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B1AE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F93EBD" w:rsidRDefault="001226EA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F93EBD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12,0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49,2</w:t>
            </w:r>
          </w:p>
        </w:tc>
      </w:tr>
      <w:tr w:rsidR="001226EA" w:rsidRPr="00E727AB" w:rsidTr="001226EA">
        <w:trPr>
          <w:trHeight w:val="1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Налоговые доходы - всего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1226EA" w:rsidRPr="00E727AB" w:rsidRDefault="001226EA" w:rsidP="00644617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1226EA" w:rsidRPr="00E727AB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7081,3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1226EA" w:rsidRPr="00E727AB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5312,8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1226EA" w:rsidRPr="00E727AB" w:rsidRDefault="00EB1AE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1226EA" w:rsidRPr="00F93EBD" w:rsidRDefault="008C726A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34,4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1226EA" w:rsidRPr="00215ECB" w:rsidRDefault="00A44871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5527,1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96,1</w:t>
            </w:r>
          </w:p>
        </w:tc>
      </w:tr>
      <w:tr w:rsidR="001226EA" w:rsidRPr="00E727AB" w:rsidTr="001226EA">
        <w:trPr>
          <w:trHeight w:val="171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000 1 11 05035 130000 120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B1AE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F93EBD" w:rsidRDefault="001226EA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F93EBD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14,9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100</w:t>
            </w:r>
          </w:p>
        </w:tc>
      </w:tr>
      <w:tr w:rsidR="001226EA" w:rsidRPr="00E727AB" w:rsidTr="001226EA">
        <w:trPr>
          <w:trHeight w:val="195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000 1 11 05013 13 0000 120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B1AE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F93EBD" w:rsidRDefault="008C726A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F93EBD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86,0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193,0</w:t>
            </w:r>
          </w:p>
        </w:tc>
      </w:tr>
      <w:tr w:rsidR="00777328" w:rsidRPr="00E727AB" w:rsidTr="001226EA">
        <w:trPr>
          <w:trHeight w:val="195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328" w:rsidRPr="00E727AB" w:rsidRDefault="00777328" w:rsidP="00644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аренды, за земли, находящиеся в собственности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328" w:rsidRPr="00E727AB" w:rsidRDefault="00777328" w:rsidP="00644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00 0 111 05025 13 0000 120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328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328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328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328" w:rsidRPr="00F93EBD" w:rsidRDefault="008C726A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328" w:rsidRPr="00215ECB" w:rsidRDefault="00F93EBD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328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125,0</w:t>
            </w:r>
          </w:p>
        </w:tc>
      </w:tr>
      <w:tr w:rsidR="001226EA" w:rsidRPr="00E727AB" w:rsidTr="001226EA">
        <w:trPr>
          <w:trHeight w:val="69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EA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  <w:r>
              <w:rPr>
                <w:sz w:val="18"/>
                <w:szCs w:val="18"/>
              </w:rPr>
              <w:t xml:space="preserve"> </w:t>
            </w:r>
          </w:p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000 1 13 01995 13 0000 130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226EA">
              <w:rPr>
                <w:sz w:val="18"/>
                <w:szCs w:val="18"/>
              </w:rPr>
              <w:t>,0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B1AE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F93EBD" w:rsidRDefault="001226EA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F93EBD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</w:tr>
      <w:tr w:rsidR="001226EA" w:rsidRPr="00E727AB" w:rsidTr="001226EA">
        <w:trPr>
          <w:trHeight w:val="113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777328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000 1 14 0601</w:t>
            </w:r>
            <w:r w:rsidR="00777328">
              <w:rPr>
                <w:sz w:val="18"/>
                <w:szCs w:val="18"/>
              </w:rPr>
              <w:t>3</w:t>
            </w:r>
            <w:r w:rsidRPr="00E727AB">
              <w:rPr>
                <w:sz w:val="18"/>
                <w:szCs w:val="18"/>
              </w:rPr>
              <w:t xml:space="preserve"> 13 0000 430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B1AE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F93EBD" w:rsidRDefault="001226EA" w:rsidP="008C726A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0,</w:t>
            </w:r>
            <w:r w:rsidR="008C726A" w:rsidRPr="00F93EB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A44871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9,8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685,7</w:t>
            </w:r>
          </w:p>
        </w:tc>
      </w:tr>
      <w:tr w:rsidR="001226EA" w:rsidRPr="00E727AB" w:rsidTr="001226EA">
        <w:trPr>
          <w:trHeight w:val="7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000 111 09045 13 0000 120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B1AE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F93EBD" w:rsidRDefault="001226EA" w:rsidP="008C726A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0,</w:t>
            </w:r>
            <w:r w:rsidR="008C726A" w:rsidRPr="00F93EB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F93EBD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</w:tr>
      <w:tr w:rsidR="00777328" w:rsidRPr="00E727AB" w:rsidTr="001226EA">
        <w:trPr>
          <w:trHeight w:val="7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328" w:rsidRPr="00E727AB" w:rsidRDefault="00777328" w:rsidP="00644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328" w:rsidRPr="00E727AB" w:rsidRDefault="00777328" w:rsidP="00644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000 1 14 06025 13 0000 430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328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328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328" w:rsidRPr="00E727AB" w:rsidRDefault="00EB1AE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328" w:rsidRPr="00F93EBD" w:rsidRDefault="008C726A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328" w:rsidRPr="00215ECB" w:rsidRDefault="00A44871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328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</w:tr>
      <w:tr w:rsidR="00777328" w:rsidRPr="00E727AB" w:rsidTr="001226EA">
        <w:trPr>
          <w:trHeight w:val="7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328" w:rsidRDefault="00777328" w:rsidP="00644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328" w:rsidRDefault="00777328" w:rsidP="00644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000 1 14 02053 13 0000 410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328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430,6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328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430,6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328" w:rsidRPr="00E727AB" w:rsidRDefault="00EB1AE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328" w:rsidRPr="00F93EBD" w:rsidRDefault="008C726A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2,1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328" w:rsidRPr="00215ECB" w:rsidRDefault="00A44871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328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</w:tr>
      <w:tr w:rsidR="001226EA" w:rsidRPr="00E727AB" w:rsidTr="001226EA">
        <w:trPr>
          <w:trHeight w:val="14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Неналоговые доходы - всего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1226EA" w:rsidRPr="00E727AB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1226EA" w:rsidRPr="00E727AB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825,3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1226EA" w:rsidRPr="00E727AB" w:rsidRDefault="00777328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1226EA" w:rsidRPr="00F93EBD" w:rsidRDefault="008C726A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1226EA" w:rsidRPr="00215ECB" w:rsidRDefault="00A44871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111,5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740,1</w:t>
            </w:r>
          </w:p>
        </w:tc>
      </w:tr>
      <w:tr w:rsidR="001226EA" w:rsidRPr="00E727AB" w:rsidTr="001226EA">
        <w:trPr>
          <w:trHeight w:val="62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EA" w:rsidRPr="00EE3595" w:rsidRDefault="001226EA" w:rsidP="00644617">
            <w:pPr>
              <w:snapToGrid w:val="0"/>
              <w:rPr>
                <w:sz w:val="18"/>
                <w:szCs w:val="18"/>
              </w:rPr>
            </w:pPr>
            <w:r w:rsidRPr="00EE3595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E3595" w:rsidRDefault="001226EA" w:rsidP="00644617">
            <w:pPr>
              <w:snapToGrid w:val="0"/>
              <w:rPr>
                <w:sz w:val="18"/>
                <w:szCs w:val="18"/>
              </w:rPr>
            </w:pPr>
            <w:r w:rsidRPr="00EE3595">
              <w:rPr>
                <w:sz w:val="18"/>
                <w:szCs w:val="18"/>
              </w:rPr>
              <w:t>000 2 02 01001 13 0000 151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E3595" w:rsidRDefault="00EE3595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6575,6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E3595" w:rsidRDefault="00EE3595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4931,7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E3595" w:rsidRDefault="00EE3595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F93EBD" w:rsidRDefault="008C726A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A44871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4983,8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98,9</w:t>
            </w:r>
          </w:p>
        </w:tc>
      </w:tr>
      <w:tr w:rsidR="00EE3595" w:rsidRPr="00E727AB" w:rsidTr="001226EA">
        <w:trPr>
          <w:trHeight w:val="42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95" w:rsidRPr="00E727AB" w:rsidRDefault="00EE3595" w:rsidP="00644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городских поселений на поддержку мер по обеспечению сбалансированности </w:t>
            </w:r>
            <w:proofErr w:type="spellStart"/>
            <w:r>
              <w:rPr>
                <w:sz w:val="18"/>
                <w:szCs w:val="18"/>
              </w:rPr>
              <w:t>бджетов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595" w:rsidRPr="00E727AB" w:rsidRDefault="00EE3595" w:rsidP="00644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000 2 02 15002 13 0000 151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595" w:rsidRDefault="00EE3595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595" w:rsidRDefault="00EE3595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595" w:rsidRDefault="00EB1AE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595" w:rsidRPr="00F93EBD" w:rsidRDefault="008C726A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595" w:rsidRPr="00215ECB" w:rsidRDefault="00A44871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595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</w:tr>
      <w:tr w:rsidR="001226EA" w:rsidRPr="00E727AB" w:rsidTr="001226EA">
        <w:trPr>
          <w:trHeight w:val="42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000 2 02 02999 13 0000 151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E3595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1196,7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E3595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1196,7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F93EBD" w:rsidRDefault="008C726A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A44871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132,6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902,5</w:t>
            </w:r>
          </w:p>
        </w:tc>
      </w:tr>
      <w:tr w:rsidR="001226EA" w:rsidRPr="00E727AB" w:rsidTr="001226EA">
        <w:trPr>
          <w:trHeight w:val="80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</w:t>
            </w:r>
            <w:r w:rsidRPr="00E727AB">
              <w:rPr>
                <w:sz w:val="18"/>
                <w:szCs w:val="18"/>
              </w:rPr>
              <w:lastRenderedPageBreak/>
              <w:t>комиссариаты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lastRenderedPageBreak/>
              <w:t>000 2 02 03015 13 0000 151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E3595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E3595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F93EBD" w:rsidRDefault="00F93EBD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A44871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96,6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143,5</w:t>
            </w:r>
          </w:p>
        </w:tc>
      </w:tr>
      <w:tr w:rsidR="001226EA" w:rsidRPr="00E727AB" w:rsidTr="001226EA">
        <w:trPr>
          <w:trHeight w:val="111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EA" w:rsidRPr="00E727AB" w:rsidRDefault="00EE3595" w:rsidP="00644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Субсидия бюджетам городских поселений на поддержку отрасли культуры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EE3595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 xml:space="preserve">000 2 02 </w:t>
            </w:r>
            <w:r w:rsidR="00EE3595">
              <w:rPr>
                <w:sz w:val="18"/>
                <w:szCs w:val="18"/>
              </w:rPr>
              <w:t>25519 13 0000 151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E3595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E3595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F93EBD" w:rsidRDefault="001226EA" w:rsidP="00F93EBD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A44871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2,0</w:t>
            </w:r>
          </w:p>
          <w:p w:rsidR="00F93EBD" w:rsidRPr="00215ECB" w:rsidRDefault="00F93EBD" w:rsidP="0064461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65</w:t>
            </w:r>
          </w:p>
        </w:tc>
      </w:tr>
      <w:tr w:rsidR="00EE3595" w:rsidRPr="00E727AB" w:rsidTr="001226EA">
        <w:trPr>
          <w:trHeight w:val="111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95" w:rsidRDefault="00EE3595" w:rsidP="00644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595" w:rsidRPr="00E727AB" w:rsidRDefault="00EE3595" w:rsidP="00EE359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000 2 02 25555 13 0000 151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595" w:rsidRDefault="00EE3595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1251,2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595" w:rsidRDefault="00EE3595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1251,2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595" w:rsidRDefault="00EE3595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595" w:rsidRPr="00F93EBD" w:rsidRDefault="00F93EBD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595" w:rsidRPr="00215ECB" w:rsidRDefault="00A44871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3595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</w:tr>
      <w:tr w:rsidR="001226EA" w:rsidRPr="00E727AB" w:rsidTr="001226EA">
        <w:trPr>
          <w:trHeight w:val="62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EA" w:rsidRPr="00E727AB" w:rsidRDefault="00EE3595" w:rsidP="00644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EE3595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 xml:space="preserve">000 2 02 </w:t>
            </w:r>
            <w:r w:rsidR="00EE3595">
              <w:rPr>
                <w:sz w:val="18"/>
                <w:szCs w:val="18"/>
              </w:rPr>
              <w:t xml:space="preserve">45390 </w:t>
            </w:r>
            <w:r w:rsidRPr="00E727AB">
              <w:rPr>
                <w:sz w:val="18"/>
                <w:szCs w:val="18"/>
              </w:rPr>
              <w:t>13 0000151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E3595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2F00D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F93EBD" w:rsidRDefault="00F93EBD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15,3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A44871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</w:tr>
      <w:tr w:rsidR="001226EA" w:rsidRPr="00E727AB" w:rsidTr="001226EA">
        <w:trPr>
          <w:trHeight w:val="62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EA" w:rsidRPr="00E727AB" w:rsidRDefault="00EE3595" w:rsidP="00644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EE359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000  2 02 </w:t>
            </w:r>
            <w:r w:rsidR="00EE3595">
              <w:rPr>
                <w:sz w:val="18"/>
                <w:szCs w:val="18"/>
              </w:rPr>
              <w:t>25527</w:t>
            </w:r>
            <w:r>
              <w:rPr>
                <w:sz w:val="18"/>
                <w:szCs w:val="18"/>
              </w:rPr>
              <w:t xml:space="preserve"> 13 000</w:t>
            </w:r>
            <w:r w:rsidR="00EE359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E3595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E3595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F93EBD" w:rsidRDefault="00F93EBD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1,6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A44871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</w:tr>
      <w:tr w:rsidR="00EC291B" w:rsidRPr="00E727AB" w:rsidTr="001226EA">
        <w:trPr>
          <w:trHeight w:val="62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91B" w:rsidRDefault="002F00D4" w:rsidP="00644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переселение граждан из аварийного фонда за счет средств Фонда содействия реформированию ЖКХ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291B" w:rsidRDefault="002F00D4" w:rsidP="00EE359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000  2 02 02088 13 0002 151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291B" w:rsidRDefault="002F00D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291B" w:rsidRDefault="002F00D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291B" w:rsidRDefault="002F00D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291B" w:rsidRPr="00F93EBD" w:rsidRDefault="00F93EBD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291B" w:rsidRPr="00215ECB" w:rsidRDefault="00A44871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409,5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291B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</w:tr>
      <w:tr w:rsidR="001226EA" w:rsidRPr="00E727AB" w:rsidTr="001226EA">
        <w:trPr>
          <w:trHeight w:val="62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000 2 02 02089 13 0002 151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2F00D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2F00D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B1AE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F93EBD" w:rsidRDefault="00F93EBD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A44871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75,3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</w:tr>
      <w:tr w:rsidR="001226EA" w:rsidRPr="00E727AB" w:rsidTr="001226EA">
        <w:trPr>
          <w:trHeight w:val="6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000 2 02 031119 13 0000 151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2F00D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2F00D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B1AE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F93EBD" w:rsidRDefault="00F93EBD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A44871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1013,3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</w:tr>
      <w:tr w:rsidR="001226EA" w:rsidRPr="00215ECB" w:rsidTr="001226EA">
        <w:trPr>
          <w:trHeight w:val="6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поселений на составление (изменение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списков кандидатов в присяжные </w:t>
            </w:r>
            <w:r>
              <w:rPr>
                <w:sz w:val="18"/>
                <w:szCs w:val="18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000 2 02 3007 13 0000 151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2F00D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2F00D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B1AE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F93EBD" w:rsidRDefault="00F93EBD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F93EB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A44871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</w:tr>
      <w:tr w:rsidR="001226EA" w:rsidRPr="00215ECB" w:rsidTr="001226EA">
        <w:trPr>
          <w:trHeight w:val="6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000 2 19 00000 13 0000 000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E3595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-4,2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E3595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-4,2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2F00D4" w:rsidP="0064461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1226EA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A44871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</w:rPr>
            </w:pPr>
            <w:r w:rsidRPr="00215ECB">
              <w:rPr>
                <w:sz w:val="18"/>
                <w:szCs w:val="18"/>
              </w:rPr>
              <w:t>0</w:t>
            </w:r>
          </w:p>
        </w:tc>
      </w:tr>
      <w:tr w:rsidR="001226EA" w:rsidRPr="00215ECB" w:rsidTr="001226EA">
        <w:trPr>
          <w:trHeight w:val="35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EA" w:rsidRPr="002F00D4" w:rsidRDefault="001226EA" w:rsidP="00644617">
            <w:pPr>
              <w:snapToGrid w:val="0"/>
              <w:rPr>
                <w:sz w:val="18"/>
                <w:szCs w:val="18"/>
                <w:highlight w:val="yellow"/>
              </w:rPr>
            </w:pPr>
            <w:r w:rsidRPr="002F00D4">
              <w:rPr>
                <w:sz w:val="18"/>
                <w:szCs w:val="18"/>
                <w:highlight w:val="yellow"/>
              </w:rPr>
              <w:t>Безвозмездные поступления - всего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F00D4" w:rsidRDefault="001226EA" w:rsidP="00644617">
            <w:pPr>
              <w:snapToGrid w:val="0"/>
              <w:rPr>
                <w:sz w:val="18"/>
                <w:szCs w:val="18"/>
                <w:highlight w:val="yellow"/>
              </w:rPr>
            </w:pPr>
            <w:r w:rsidRPr="002F00D4">
              <w:rPr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F00D4" w:rsidRDefault="002F00D4" w:rsidP="00644617">
            <w:pPr>
              <w:snapToGrid w:val="0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12669,5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F00D4" w:rsidRDefault="00EB1AE4" w:rsidP="00644617">
            <w:pPr>
              <w:snapToGrid w:val="0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7875,6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F00D4" w:rsidRDefault="00EB1AE4" w:rsidP="00644617">
            <w:pPr>
              <w:snapToGrid w:val="0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62,2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F93EBD" w:rsidP="00644617">
            <w:pPr>
              <w:snapToGrid w:val="0"/>
              <w:jc w:val="right"/>
              <w:rPr>
                <w:sz w:val="18"/>
                <w:szCs w:val="18"/>
                <w:highlight w:val="yellow"/>
              </w:rPr>
            </w:pPr>
            <w:r w:rsidRPr="00215ECB">
              <w:rPr>
                <w:sz w:val="18"/>
                <w:szCs w:val="18"/>
                <w:highlight w:val="yellow"/>
              </w:rPr>
              <w:t>61,6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A44871" w:rsidP="00644617">
            <w:pPr>
              <w:snapToGrid w:val="0"/>
              <w:jc w:val="right"/>
              <w:rPr>
                <w:sz w:val="18"/>
                <w:szCs w:val="18"/>
                <w:highlight w:val="yellow"/>
              </w:rPr>
            </w:pPr>
            <w:r w:rsidRPr="00215ECB">
              <w:rPr>
                <w:sz w:val="18"/>
                <w:szCs w:val="18"/>
                <w:highlight w:val="yellow"/>
              </w:rPr>
              <w:t>6714,7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sz w:val="18"/>
                <w:szCs w:val="18"/>
                <w:highlight w:val="yellow"/>
              </w:rPr>
            </w:pPr>
            <w:r w:rsidRPr="00215ECB">
              <w:rPr>
                <w:sz w:val="18"/>
                <w:szCs w:val="18"/>
                <w:highlight w:val="yellow"/>
              </w:rPr>
              <w:t>117,3</w:t>
            </w:r>
          </w:p>
        </w:tc>
      </w:tr>
      <w:tr w:rsidR="001226EA" w:rsidRPr="00215ECB" w:rsidTr="001226EA">
        <w:trPr>
          <w:trHeight w:val="33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727AB">
              <w:rPr>
                <w:b/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1226EA" w:rsidP="006446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727AB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2F00D4" w:rsidP="0064461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20565,8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B1AE4" w:rsidP="0064461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14013,7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E727AB" w:rsidRDefault="00EB1AE4" w:rsidP="0064461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F93EBD" w:rsidP="0064461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215ECB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6EA" w:rsidRPr="00215ECB" w:rsidRDefault="00A44871" w:rsidP="0064461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215ECB">
              <w:rPr>
                <w:b/>
                <w:bCs/>
                <w:sz w:val="18"/>
                <w:szCs w:val="18"/>
              </w:rPr>
              <w:t>12353,3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6EA" w:rsidRPr="00215ECB" w:rsidRDefault="00215ECB" w:rsidP="0064461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215ECB">
              <w:rPr>
                <w:b/>
                <w:bCs/>
                <w:sz w:val="18"/>
                <w:szCs w:val="18"/>
              </w:rPr>
              <w:t>113,4</w:t>
            </w:r>
          </w:p>
        </w:tc>
      </w:tr>
    </w:tbl>
    <w:p w:rsidR="001226EA" w:rsidRPr="00E727AB" w:rsidRDefault="001226EA" w:rsidP="001226EA">
      <w:pPr>
        <w:autoSpaceDE w:val="0"/>
        <w:ind w:firstLine="567"/>
        <w:jc w:val="center"/>
        <w:rPr>
          <w:b/>
          <w:color w:val="FF0000"/>
          <w:sz w:val="18"/>
          <w:szCs w:val="18"/>
        </w:rPr>
      </w:pPr>
    </w:p>
    <w:p w:rsidR="001226EA" w:rsidRDefault="001226EA" w:rsidP="001226EA">
      <w:pPr>
        <w:rPr>
          <w:sz w:val="18"/>
          <w:szCs w:val="18"/>
        </w:rPr>
      </w:pPr>
    </w:p>
    <w:p w:rsidR="00A53C5A" w:rsidRDefault="00A53C5A"/>
    <w:sectPr w:rsidR="00A53C5A" w:rsidSect="001226EA">
      <w:pgSz w:w="16838" w:h="11906" w:orient="landscape"/>
      <w:pgMar w:top="851" w:right="167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6EA"/>
    <w:rsid w:val="001226EA"/>
    <w:rsid w:val="00215ECB"/>
    <w:rsid w:val="002F00D4"/>
    <w:rsid w:val="00382541"/>
    <w:rsid w:val="00777328"/>
    <w:rsid w:val="008C726A"/>
    <w:rsid w:val="00A11929"/>
    <w:rsid w:val="00A44871"/>
    <w:rsid w:val="00A53C5A"/>
    <w:rsid w:val="00B0766F"/>
    <w:rsid w:val="00EB1AE4"/>
    <w:rsid w:val="00EC291B"/>
    <w:rsid w:val="00EE3595"/>
    <w:rsid w:val="00F9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2017-10-14T14:58:00Z</dcterms:created>
  <dcterms:modified xsi:type="dcterms:W3CDTF">2017-10-15T13:15:00Z</dcterms:modified>
</cp:coreProperties>
</file>