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3A" w:rsidRPr="00DF176F" w:rsidRDefault="0047583A" w:rsidP="0047583A">
      <w:pPr>
        <w:jc w:val="center"/>
        <w:rPr>
          <w:b/>
          <w:sz w:val="28"/>
          <w:szCs w:val="28"/>
        </w:rPr>
      </w:pPr>
      <w:r w:rsidRPr="00DF176F">
        <w:rPr>
          <w:b/>
          <w:sz w:val="28"/>
          <w:szCs w:val="28"/>
        </w:rPr>
        <w:t>проект</w:t>
      </w:r>
    </w:p>
    <w:p w:rsidR="0047583A" w:rsidRDefault="0047583A" w:rsidP="004758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</w:t>
      </w:r>
      <w:r>
        <w:rPr>
          <w:b/>
          <w:sz w:val="28"/>
          <w:szCs w:val="28"/>
        </w:rPr>
        <w:t xml:space="preserve">    </w:t>
      </w:r>
    </w:p>
    <w:p w:rsidR="0047583A" w:rsidRDefault="0047583A" w:rsidP="00475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47583A" w:rsidRDefault="0047583A" w:rsidP="00475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47583A" w:rsidRDefault="0047583A" w:rsidP="00475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47583A" w:rsidRDefault="0047583A" w:rsidP="0047583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7583A" w:rsidRDefault="0047583A" w:rsidP="0047583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7583A" w:rsidRDefault="0047583A" w:rsidP="0047583A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47583A" w:rsidRDefault="0047583A" w:rsidP="0047583A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 _____2020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__</w:t>
      </w:r>
    </w:p>
    <w:p w:rsidR="0047583A" w:rsidRDefault="0047583A" w:rsidP="0047583A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47583A" w:rsidRDefault="0047583A" w:rsidP="0047583A"/>
    <w:p w:rsidR="0047583A" w:rsidRDefault="0047583A" w:rsidP="0047583A"/>
    <w:p w:rsidR="0047583A" w:rsidRPr="00C000B6" w:rsidRDefault="0047583A" w:rsidP="0047583A">
      <w:pPr>
        <w:jc w:val="center"/>
        <w:rPr>
          <w:sz w:val="26"/>
          <w:szCs w:val="26"/>
        </w:rPr>
      </w:pPr>
      <w:r>
        <w:t xml:space="preserve">                </w:t>
      </w:r>
      <w:r w:rsidRPr="00C000B6">
        <w:rPr>
          <w:sz w:val="26"/>
          <w:szCs w:val="26"/>
        </w:rPr>
        <w:t>Об утверждении отчета об исполнении бюджета Колобовского городского поселения за 201</w:t>
      </w:r>
      <w:r>
        <w:rPr>
          <w:sz w:val="26"/>
          <w:szCs w:val="26"/>
        </w:rPr>
        <w:t>9</w:t>
      </w:r>
      <w:r w:rsidRPr="00C000B6">
        <w:rPr>
          <w:sz w:val="26"/>
          <w:szCs w:val="26"/>
        </w:rPr>
        <w:t>год.</w:t>
      </w:r>
    </w:p>
    <w:p w:rsidR="0047583A" w:rsidRPr="00C000B6" w:rsidRDefault="0047583A" w:rsidP="0047583A">
      <w:pPr>
        <w:rPr>
          <w:sz w:val="26"/>
          <w:szCs w:val="26"/>
        </w:rPr>
      </w:pPr>
    </w:p>
    <w:p w:rsidR="0047583A" w:rsidRPr="00C000B6" w:rsidRDefault="0047583A" w:rsidP="0047583A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Рассмотрев информацию, представленную Администрацией Колобовского городского поселения об исполнении бюджета Колобовского городского поселения за 201</w:t>
      </w:r>
      <w:r>
        <w:rPr>
          <w:sz w:val="26"/>
          <w:szCs w:val="26"/>
        </w:rPr>
        <w:t>9</w:t>
      </w:r>
      <w:r w:rsidRPr="00C000B6">
        <w:rPr>
          <w:sz w:val="26"/>
          <w:szCs w:val="26"/>
        </w:rPr>
        <w:t xml:space="preserve"> год, учитывая результаты публичных слушаний по исполнению бюджета Колобовского городского поселения за 201</w:t>
      </w:r>
      <w:r>
        <w:rPr>
          <w:sz w:val="26"/>
          <w:szCs w:val="26"/>
        </w:rPr>
        <w:t>9</w:t>
      </w:r>
      <w:r w:rsidRPr="00C000B6">
        <w:rPr>
          <w:sz w:val="26"/>
          <w:szCs w:val="26"/>
        </w:rPr>
        <w:t xml:space="preserve"> год и рекомендации комиссии Совета Колобовского городского поселения по бюджету, финансовой, экономической и налоговой политике, Совет Колобовского городского поселения  решил:</w:t>
      </w:r>
    </w:p>
    <w:p w:rsidR="0047583A" w:rsidRPr="00C000B6" w:rsidRDefault="0047583A" w:rsidP="0047583A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                                             </w:t>
      </w:r>
    </w:p>
    <w:p w:rsidR="0047583A" w:rsidRPr="00C000B6" w:rsidRDefault="0047583A" w:rsidP="0047583A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1.Утвердить отчет об исполнении бюджета Колобовского городского поселения за 201</w:t>
      </w:r>
      <w:r>
        <w:rPr>
          <w:sz w:val="26"/>
          <w:szCs w:val="26"/>
        </w:rPr>
        <w:t xml:space="preserve">9 </w:t>
      </w:r>
      <w:r w:rsidRPr="00C000B6">
        <w:rPr>
          <w:sz w:val="26"/>
          <w:szCs w:val="26"/>
        </w:rPr>
        <w:t xml:space="preserve">год по доходам  в сумме </w:t>
      </w:r>
      <w:r>
        <w:rPr>
          <w:sz w:val="26"/>
          <w:szCs w:val="26"/>
        </w:rPr>
        <w:t>24035,0</w:t>
      </w:r>
      <w:r w:rsidRPr="00C000B6">
        <w:rPr>
          <w:sz w:val="26"/>
          <w:szCs w:val="26"/>
        </w:rPr>
        <w:t xml:space="preserve"> тыс. рублей</w:t>
      </w:r>
      <w:proofErr w:type="gramStart"/>
      <w:r w:rsidRPr="00C000B6">
        <w:rPr>
          <w:sz w:val="26"/>
          <w:szCs w:val="26"/>
        </w:rPr>
        <w:t xml:space="preserve"> ,</w:t>
      </w:r>
      <w:proofErr w:type="gramEnd"/>
      <w:r w:rsidRPr="00C000B6">
        <w:rPr>
          <w:sz w:val="26"/>
          <w:szCs w:val="26"/>
        </w:rPr>
        <w:t xml:space="preserve"> по расходам в сумме </w:t>
      </w:r>
      <w:r>
        <w:rPr>
          <w:sz w:val="26"/>
          <w:szCs w:val="26"/>
        </w:rPr>
        <w:t>23664,3</w:t>
      </w:r>
      <w:r w:rsidRPr="00C000B6">
        <w:rPr>
          <w:sz w:val="26"/>
          <w:szCs w:val="26"/>
        </w:rPr>
        <w:t xml:space="preserve"> тыс. рублей (Приложение №1).</w:t>
      </w:r>
    </w:p>
    <w:p w:rsidR="0047583A" w:rsidRPr="00C000B6" w:rsidRDefault="0047583A" w:rsidP="0047583A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2. Принять к сведению информацию о:</w:t>
      </w:r>
    </w:p>
    <w:p w:rsidR="0047583A" w:rsidRPr="00C000B6" w:rsidRDefault="0047583A" w:rsidP="0047583A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</w:t>
      </w:r>
      <w:proofErr w:type="gramStart"/>
      <w:r w:rsidRPr="00C000B6">
        <w:rPr>
          <w:sz w:val="26"/>
          <w:szCs w:val="26"/>
        </w:rPr>
        <w:t>расходовании</w:t>
      </w:r>
      <w:proofErr w:type="gramEnd"/>
      <w:r w:rsidRPr="00C000B6">
        <w:rPr>
          <w:sz w:val="26"/>
          <w:szCs w:val="26"/>
        </w:rPr>
        <w:t xml:space="preserve"> резервного фонда в 201</w:t>
      </w:r>
      <w:r>
        <w:rPr>
          <w:sz w:val="26"/>
          <w:szCs w:val="26"/>
        </w:rPr>
        <w:t xml:space="preserve">9 </w:t>
      </w:r>
      <w:r w:rsidRPr="00C000B6">
        <w:rPr>
          <w:sz w:val="26"/>
          <w:szCs w:val="26"/>
        </w:rPr>
        <w:t>году;</w:t>
      </w:r>
    </w:p>
    <w:p w:rsidR="0047583A" w:rsidRPr="00C000B6" w:rsidRDefault="0047583A" w:rsidP="0047583A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погашении бюджетных кредитов в 201</w:t>
      </w:r>
      <w:r>
        <w:rPr>
          <w:sz w:val="26"/>
          <w:szCs w:val="26"/>
        </w:rPr>
        <w:t>9</w:t>
      </w:r>
      <w:r w:rsidRPr="00C000B6">
        <w:rPr>
          <w:sz w:val="26"/>
          <w:szCs w:val="26"/>
        </w:rPr>
        <w:t xml:space="preserve"> году;</w:t>
      </w:r>
    </w:p>
    <w:p w:rsidR="0047583A" w:rsidRPr="00C000B6" w:rsidRDefault="0047583A" w:rsidP="0047583A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предоставлении муниципальных гарантий в 201</w:t>
      </w:r>
      <w:r>
        <w:rPr>
          <w:sz w:val="26"/>
          <w:szCs w:val="26"/>
        </w:rPr>
        <w:t xml:space="preserve">9 </w:t>
      </w:r>
      <w:r w:rsidRPr="00C000B6">
        <w:rPr>
          <w:sz w:val="26"/>
          <w:szCs w:val="26"/>
        </w:rPr>
        <w:t>году;</w:t>
      </w:r>
    </w:p>
    <w:p w:rsidR="0047583A" w:rsidRPr="00C000B6" w:rsidRDefault="0047583A" w:rsidP="0047583A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муниципальных заимствованиях в 201</w:t>
      </w:r>
      <w:r>
        <w:rPr>
          <w:sz w:val="26"/>
          <w:szCs w:val="26"/>
        </w:rPr>
        <w:t>9</w:t>
      </w:r>
      <w:r w:rsidRPr="00C000B6">
        <w:rPr>
          <w:sz w:val="26"/>
          <w:szCs w:val="26"/>
        </w:rPr>
        <w:t xml:space="preserve"> году;</w:t>
      </w:r>
    </w:p>
    <w:p w:rsidR="0047583A" w:rsidRPr="00C000B6" w:rsidRDefault="0047583A" w:rsidP="0047583A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состоянии муниципального долга на начало и конец финансового года;          </w:t>
      </w:r>
    </w:p>
    <w:p w:rsidR="0047583A" w:rsidRPr="00C000B6" w:rsidRDefault="0047583A" w:rsidP="0047583A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3.Рекомендовать Администрации  Колобовского городского поселения разработать мероприятия, направленные на увеличение доходов, эффективное, экономное и целевое расходование бюджетных ассигнований в расходной части бюджета.</w:t>
      </w:r>
    </w:p>
    <w:p w:rsidR="0047583A" w:rsidRPr="00C000B6" w:rsidRDefault="0047583A" w:rsidP="0047583A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4. Опубликовать настоящее решение в «Вестнике Колобовского городского поселения»</w:t>
      </w:r>
      <w:r>
        <w:rPr>
          <w:sz w:val="26"/>
          <w:szCs w:val="26"/>
        </w:rPr>
        <w:t xml:space="preserve"> и разместить на официальном сайте поселения</w:t>
      </w:r>
      <w:r w:rsidRPr="00C000B6">
        <w:rPr>
          <w:sz w:val="26"/>
          <w:szCs w:val="26"/>
        </w:rPr>
        <w:t>.</w:t>
      </w:r>
    </w:p>
    <w:p w:rsidR="0047583A" w:rsidRPr="00C000B6" w:rsidRDefault="0047583A" w:rsidP="0047583A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5. Настоящее решение вступает в силу со дня его официального опубликования в «Вестнике Колобовского городского поселения».</w:t>
      </w:r>
    </w:p>
    <w:p w:rsidR="0047583A" w:rsidRPr="00C000B6" w:rsidRDefault="0047583A" w:rsidP="0047583A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</w:t>
      </w:r>
    </w:p>
    <w:p w:rsidR="0047583A" w:rsidRPr="00C000B6" w:rsidRDefault="0047583A" w:rsidP="0047583A">
      <w:pPr>
        <w:rPr>
          <w:sz w:val="26"/>
          <w:szCs w:val="26"/>
        </w:rPr>
      </w:pPr>
      <w:r w:rsidRPr="00C000B6">
        <w:rPr>
          <w:sz w:val="26"/>
          <w:szCs w:val="26"/>
        </w:rPr>
        <w:t>Глава Колобовского</w:t>
      </w:r>
    </w:p>
    <w:p w:rsidR="0047583A" w:rsidRDefault="0047583A" w:rsidP="0047583A">
      <w:pPr>
        <w:rPr>
          <w:sz w:val="26"/>
          <w:szCs w:val="26"/>
        </w:rPr>
      </w:pPr>
      <w:r w:rsidRPr="00C000B6">
        <w:rPr>
          <w:sz w:val="26"/>
          <w:szCs w:val="26"/>
        </w:rPr>
        <w:t xml:space="preserve">городского поселения                                                         </w:t>
      </w:r>
      <w:r>
        <w:rPr>
          <w:sz w:val="26"/>
          <w:szCs w:val="26"/>
        </w:rPr>
        <w:t xml:space="preserve">Б.А. </w:t>
      </w:r>
      <w:proofErr w:type="spellStart"/>
      <w:r>
        <w:rPr>
          <w:sz w:val="26"/>
          <w:szCs w:val="26"/>
        </w:rPr>
        <w:t>Середкин</w:t>
      </w:r>
      <w:proofErr w:type="spellEnd"/>
    </w:p>
    <w:p w:rsidR="0047583A" w:rsidRDefault="0047583A" w:rsidP="0047583A">
      <w:pPr>
        <w:rPr>
          <w:sz w:val="26"/>
          <w:szCs w:val="26"/>
        </w:rPr>
      </w:pPr>
    </w:p>
    <w:p w:rsidR="0047583A" w:rsidRDefault="0047583A" w:rsidP="0047583A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Колобовского</w:t>
      </w:r>
    </w:p>
    <w:p w:rsidR="0047583A" w:rsidRPr="00C000B6" w:rsidRDefault="0047583A" w:rsidP="0047583A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С.С.Ельцов    </w:t>
      </w:r>
    </w:p>
    <w:p w:rsidR="0047583A" w:rsidRPr="00C000B6" w:rsidRDefault="0047583A" w:rsidP="0047583A">
      <w:pPr>
        <w:jc w:val="center"/>
        <w:rPr>
          <w:sz w:val="26"/>
          <w:szCs w:val="26"/>
        </w:rPr>
      </w:pPr>
    </w:p>
    <w:p w:rsidR="0047583A" w:rsidRPr="00C000B6" w:rsidRDefault="0047583A" w:rsidP="0047583A">
      <w:pPr>
        <w:jc w:val="center"/>
        <w:rPr>
          <w:sz w:val="26"/>
          <w:szCs w:val="26"/>
        </w:rPr>
      </w:pPr>
    </w:p>
    <w:p w:rsidR="0047583A" w:rsidRDefault="0047583A" w:rsidP="004758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47583A" w:rsidRDefault="0047583A" w:rsidP="0047583A">
      <w:pPr>
        <w:jc w:val="center"/>
        <w:rPr>
          <w:sz w:val="20"/>
          <w:szCs w:val="20"/>
        </w:rPr>
      </w:pPr>
    </w:p>
    <w:p w:rsidR="0047583A" w:rsidRDefault="0047583A" w:rsidP="004758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Приложение к Решению Совета Колобовского</w:t>
      </w:r>
    </w:p>
    <w:p w:rsidR="0047583A" w:rsidRDefault="0047583A" w:rsidP="004758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______ 2020   № __</w:t>
      </w:r>
    </w:p>
    <w:p w:rsidR="0047583A" w:rsidRDefault="0047583A" w:rsidP="00475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 бюджета  Колобовского городского поселения  по доходам  за  2019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Утвержде</w:t>
            </w:r>
            <w:proofErr w:type="spellEnd"/>
          </w:p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Исполне</w:t>
            </w:r>
            <w:proofErr w:type="spellEnd"/>
          </w:p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       %</w:t>
            </w:r>
          </w:p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исполнения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10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47583A" w:rsidRPr="00F241CC" w:rsidRDefault="0047583A" w:rsidP="005345CD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5462900,00</w:t>
            </w:r>
          </w:p>
        </w:tc>
        <w:tc>
          <w:tcPr>
            <w:tcW w:w="144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5690299,99</w:t>
            </w:r>
          </w:p>
        </w:tc>
        <w:tc>
          <w:tcPr>
            <w:tcW w:w="823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182 1 01 0202</w:t>
            </w:r>
            <w:r>
              <w:rPr>
                <w:sz w:val="20"/>
                <w:szCs w:val="20"/>
              </w:rPr>
              <w:t>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47583A" w:rsidRPr="00F241CC" w:rsidRDefault="0047583A" w:rsidP="005345CD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5275,00</w:t>
            </w:r>
          </w:p>
        </w:tc>
        <w:tc>
          <w:tcPr>
            <w:tcW w:w="1440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5275,81</w:t>
            </w:r>
          </w:p>
          <w:p w:rsidR="0047583A" w:rsidRPr="00B616B3" w:rsidRDefault="0047583A" w:rsidP="005345C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060" w:type="dxa"/>
          </w:tcPr>
          <w:p w:rsidR="0047583A" w:rsidRPr="00F241CC" w:rsidRDefault="0047583A" w:rsidP="005345CD">
            <w:pPr>
              <w:rPr>
                <w:noProof/>
                <w:sz w:val="20"/>
                <w:szCs w:val="20"/>
              </w:rPr>
            </w:pPr>
            <w:r w:rsidRPr="002C4CB3">
              <w:rPr>
                <w:noProof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10391,00</w:t>
            </w:r>
          </w:p>
        </w:tc>
        <w:tc>
          <w:tcPr>
            <w:tcW w:w="1440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37639,02</w:t>
            </w:r>
          </w:p>
        </w:tc>
        <w:tc>
          <w:tcPr>
            <w:tcW w:w="823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362,2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3060" w:type="dxa"/>
          </w:tcPr>
          <w:p w:rsidR="0047583A" w:rsidRPr="00F241CC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698374,73</w:t>
            </w:r>
          </w:p>
        </w:tc>
        <w:tc>
          <w:tcPr>
            <w:tcW w:w="144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693068,26</w:t>
            </w:r>
          </w:p>
        </w:tc>
        <w:tc>
          <w:tcPr>
            <w:tcW w:w="823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3060" w:type="dxa"/>
          </w:tcPr>
          <w:p w:rsidR="0047583A" w:rsidRPr="00F241CC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3774,64</w:t>
            </w:r>
          </w:p>
        </w:tc>
        <w:tc>
          <w:tcPr>
            <w:tcW w:w="144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5094,22</w:t>
            </w:r>
          </w:p>
        </w:tc>
        <w:tc>
          <w:tcPr>
            <w:tcW w:w="823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</w:tr>
      <w:tr w:rsidR="0047583A" w:rsidRPr="008F6385" w:rsidTr="005345CD">
        <w:tc>
          <w:tcPr>
            <w:tcW w:w="2988" w:type="dxa"/>
          </w:tcPr>
          <w:p w:rsidR="0047583A" w:rsidRPr="008F6385" w:rsidRDefault="0047583A" w:rsidP="005345CD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lastRenderedPageBreak/>
              <w:t>100 1 03 02250 01 0000 110</w:t>
            </w:r>
          </w:p>
        </w:tc>
        <w:tc>
          <w:tcPr>
            <w:tcW w:w="3060" w:type="dxa"/>
          </w:tcPr>
          <w:p w:rsidR="0047583A" w:rsidRPr="008F6385" w:rsidRDefault="0047583A" w:rsidP="005345CD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47583A" w:rsidRPr="008F638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935476,69</w:t>
            </w:r>
          </w:p>
        </w:tc>
        <w:tc>
          <w:tcPr>
            <w:tcW w:w="1440" w:type="dxa"/>
          </w:tcPr>
          <w:p w:rsidR="0047583A" w:rsidRPr="008F638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925941,55</w:t>
            </w:r>
          </w:p>
        </w:tc>
        <w:tc>
          <w:tcPr>
            <w:tcW w:w="823" w:type="dxa"/>
          </w:tcPr>
          <w:p w:rsidR="0047583A" w:rsidRPr="008F6385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3060" w:type="dxa"/>
          </w:tcPr>
          <w:p w:rsidR="0047583A" w:rsidRPr="00F241CC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-108634,34</w:t>
            </w:r>
          </w:p>
        </w:tc>
        <w:tc>
          <w:tcPr>
            <w:tcW w:w="144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-101490,01</w:t>
            </w:r>
          </w:p>
        </w:tc>
        <w:tc>
          <w:tcPr>
            <w:tcW w:w="823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182 1 05 030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>00 1 0000 110</w:t>
            </w:r>
          </w:p>
        </w:tc>
        <w:tc>
          <w:tcPr>
            <w:tcW w:w="30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327232,40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327232,40</w:t>
            </w:r>
          </w:p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182 1 05 030200 1 0000 110</w:t>
            </w:r>
          </w:p>
        </w:tc>
        <w:tc>
          <w:tcPr>
            <w:tcW w:w="30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6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22,59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22,59</w:t>
            </w:r>
          </w:p>
        </w:tc>
        <w:tc>
          <w:tcPr>
            <w:tcW w:w="823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B616B3" w:rsidTr="005345CD">
        <w:trPr>
          <w:trHeight w:val="1380"/>
        </w:trPr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182 1 06 01030 1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п</w:t>
            </w:r>
            <w:proofErr w:type="gramEnd"/>
            <w:r w:rsidRPr="00B616B3">
              <w:rPr>
                <w:sz w:val="20"/>
                <w:szCs w:val="20"/>
              </w:rPr>
              <w:t xml:space="preserve">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70100,00</w:t>
            </w:r>
          </w:p>
        </w:tc>
        <w:tc>
          <w:tcPr>
            <w:tcW w:w="144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75421,96</w:t>
            </w:r>
          </w:p>
        </w:tc>
        <w:tc>
          <w:tcPr>
            <w:tcW w:w="823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B616B3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665173,18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679230,18</w:t>
            </w:r>
          </w:p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8F6385" w:rsidRDefault="0047583A" w:rsidP="005345CD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</w:tcPr>
          <w:p w:rsidR="0047583A" w:rsidRPr="008F6385" w:rsidRDefault="0047583A" w:rsidP="005345CD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47583A" w:rsidRPr="008F6385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608803,77</w:t>
            </w:r>
          </w:p>
        </w:tc>
        <w:tc>
          <w:tcPr>
            <w:tcW w:w="1440" w:type="dxa"/>
          </w:tcPr>
          <w:p w:rsidR="0047583A" w:rsidRPr="008F6385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624346,98</w:t>
            </w:r>
          </w:p>
        </w:tc>
        <w:tc>
          <w:tcPr>
            <w:tcW w:w="823" w:type="dxa"/>
          </w:tcPr>
          <w:p w:rsidR="0047583A" w:rsidRPr="008F638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10200,00</w:t>
            </w:r>
          </w:p>
        </w:tc>
        <w:tc>
          <w:tcPr>
            <w:tcW w:w="144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11025,00</w:t>
            </w:r>
          </w:p>
        </w:tc>
        <w:tc>
          <w:tcPr>
            <w:tcW w:w="823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b/>
                <w:bCs/>
                <w:sz w:val="20"/>
                <w:szCs w:val="20"/>
              </w:rPr>
            </w:pPr>
            <w:r w:rsidRPr="00B616B3">
              <w:rPr>
                <w:b/>
                <w:bCs/>
                <w:sz w:val="20"/>
                <w:szCs w:val="20"/>
              </w:rPr>
              <w:t>900 1 11 0501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30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90200,00</w:t>
            </w:r>
          </w:p>
        </w:tc>
        <w:tc>
          <w:tcPr>
            <w:tcW w:w="144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111521,32</w:t>
            </w:r>
          </w:p>
        </w:tc>
        <w:tc>
          <w:tcPr>
            <w:tcW w:w="823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0557A7" w:rsidRDefault="0047583A" w:rsidP="005345CD">
            <w:pPr>
              <w:rPr>
                <w:b/>
                <w:bCs/>
                <w:sz w:val="20"/>
                <w:szCs w:val="20"/>
              </w:rPr>
            </w:pPr>
            <w:r w:rsidRPr="000557A7"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</w:tcPr>
          <w:p w:rsidR="0047583A" w:rsidRPr="000557A7" w:rsidRDefault="0047583A" w:rsidP="005345CD">
            <w:pPr>
              <w:rPr>
                <w:sz w:val="20"/>
                <w:szCs w:val="20"/>
              </w:rPr>
            </w:pPr>
            <w:r w:rsidRPr="000557A7">
              <w:rPr>
                <w:sz w:val="20"/>
                <w:szCs w:val="20"/>
              </w:rPr>
              <w:t xml:space="preserve">Доходы, получаемые в виде арендной платы, а также </w:t>
            </w:r>
            <w:r w:rsidRPr="000557A7">
              <w:rPr>
                <w:sz w:val="20"/>
                <w:szCs w:val="20"/>
              </w:rPr>
              <w:lastRenderedPageBreak/>
              <w:t xml:space="preserve">средства от продажи права на заключение договоров аренды за </w:t>
            </w:r>
            <w:proofErr w:type="spellStart"/>
            <w:proofErr w:type="gramStart"/>
            <w:r w:rsidRPr="000557A7">
              <w:rPr>
                <w:sz w:val="20"/>
                <w:szCs w:val="20"/>
              </w:rPr>
              <w:t>за</w:t>
            </w:r>
            <w:proofErr w:type="spellEnd"/>
            <w:proofErr w:type="gramEnd"/>
            <w:r w:rsidRPr="000557A7"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</w:tcPr>
          <w:p w:rsidR="0047583A" w:rsidRPr="000557A7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1000,00</w:t>
            </w:r>
          </w:p>
        </w:tc>
        <w:tc>
          <w:tcPr>
            <w:tcW w:w="1440" w:type="dxa"/>
          </w:tcPr>
          <w:p w:rsidR="0047583A" w:rsidRPr="000557A7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1795,06</w:t>
            </w:r>
          </w:p>
        </w:tc>
        <w:tc>
          <w:tcPr>
            <w:tcW w:w="823" w:type="dxa"/>
          </w:tcPr>
          <w:p w:rsidR="0047583A" w:rsidRPr="000557A7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lastRenderedPageBreak/>
              <w:t>933 1 11 0503510 0000 120</w:t>
            </w:r>
          </w:p>
        </w:tc>
        <w:tc>
          <w:tcPr>
            <w:tcW w:w="30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н</w:t>
            </w:r>
            <w:proofErr w:type="gramEnd"/>
            <w:r w:rsidRPr="00B616B3">
              <w:rPr>
                <w:sz w:val="20"/>
                <w:szCs w:val="20"/>
              </w:rPr>
              <w:t xml:space="preserve">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21506,33</w:t>
            </w:r>
          </w:p>
        </w:tc>
        <w:tc>
          <w:tcPr>
            <w:tcW w:w="144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21506,33</w:t>
            </w:r>
          </w:p>
        </w:tc>
        <w:tc>
          <w:tcPr>
            <w:tcW w:w="823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933 1 1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B616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</w:t>
            </w:r>
            <w:r w:rsidRPr="00B616B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12</w:t>
            </w:r>
            <w:r w:rsidRPr="00B616B3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111616,03</w:t>
            </w:r>
          </w:p>
        </w:tc>
        <w:tc>
          <w:tcPr>
            <w:tcW w:w="144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119158,54</w:t>
            </w:r>
          </w:p>
        </w:tc>
        <w:tc>
          <w:tcPr>
            <w:tcW w:w="823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  <w:p w:rsidR="0047583A" w:rsidRPr="00B616B3" w:rsidRDefault="0047583A" w:rsidP="005345CD">
            <w:pPr>
              <w:rPr>
                <w:sz w:val="20"/>
                <w:szCs w:val="20"/>
              </w:rPr>
            </w:pPr>
          </w:p>
        </w:tc>
      </w:tr>
      <w:tr w:rsidR="0047583A" w:rsidRPr="00B616B3" w:rsidTr="005345CD">
        <w:trPr>
          <w:trHeight w:val="1120"/>
        </w:trPr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933 1 13 01995 13 0000 130</w:t>
            </w:r>
          </w:p>
        </w:tc>
        <w:tc>
          <w:tcPr>
            <w:tcW w:w="3060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работ) получателями средств бюджетов городских  поселений</w:t>
            </w:r>
          </w:p>
        </w:tc>
        <w:tc>
          <w:tcPr>
            <w:tcW w:w="126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17500,00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17500,00</w:t>
            </w:r>
          </w:p>
        </w:tc>
        <w:tc>
          <w:tcPr>
            <w:tcW w:w="823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B616B3" w:rsidTr="005345CD">
        <w:trPr>
          <w:trHeight w:val="1120"/>
        </w:trPr>
        <w:tc>
          <w:tcPr>
            <w:tcW w:w="2988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196684,32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230388,83</w:t>
            </w:r>
          </w:p>
        </w:tc>
        <w:tc>
          <w:tcPr>
            <w:tcW w:w="823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24854,08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24854,08</w:t>
            </w:r>
          </w:p>
        </w:tc>
        <w:tc>
          <w:tcPr>
            <w:tcW w:w="823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933 1 14 06025 13 0000 430</w:t>
            </w:r>
          </w:p>
        </w:tc>
        <w:tc>
          <w:tcPr>
            <w:tcW w:w="3060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 w:rsidRPr="00194BCC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41589,23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41589,23</w:t>
            </w:r>
          </w:p>
        </w:tc>
        <w:tc>
          <w:tcPr>
            <w:tcW w:w="823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933 1 17 01050 13 0000 180 </w:t>
            </w:r>
          </w:p>
        </w:tc>
        <w:tc>
          <w:tcPr>
            <w:tcW w:w="3060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255B4" w:rsidRDefault="0047583A" w:rsidP="005345CD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</w:tcPr>
          <w:p w:rsidR="0047583A" w:rsidRPr="006878EF" w:rsidRDefault="0047583A" w:rsidP="005345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583A" w:rsidRPr="00E1614D" w:rsidRDefault="0047583A" w:rsidP="005345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9194039,65</w:t>
            </w:r>
          </w:p>
        </w:tc>
        <w:tc>
          <w:tcPr>
            <w:tcW w:w="1440" w:type="dxa"/>
          </w:tcPr>
          <w:p w:rsidR="0047583A" w:rsidRPr="00E1614D" w:rsidRDefault="0047583A" w:rsidP="005345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9541421,34</w:t>
            </w:r>
          </w:p>
        </w:tc>
        <w:tc>
          <w:tcPr>
            <w:tcW w:w="823" w:type="dxa"/>
          </w:tcPr>
          <w:p w:rsidR="0047583A" w:rsidRPr="003C278C" w:rsidRDefault="0047583A" w:rsidP="00534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103,8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476A4A" w:rsidRDefault="0047583A" w:rsidP="005345CD">
            <w:pPr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 xml:space="preserve">933 </w:t>
            </w: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30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6691400,00</w:t>
            </w:r>
          </w:p>
        </w:tc>
        <w:tc>
          <w:tcPr>
            <w:tcW w:w="144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6691400,00</w:t>
            </w:r>
          </w:p>
        </w:tc>
        <w:tc>
          <w:tcPr>
            <w:tcW w:w="823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476A4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933 2 02 15002 13 0000 151 </w:t>
            </w:r>
          </w:p>
        </w:tc>
        <w:tc>
          <w:tcPr>
            <w:tcW w:w="30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163130,00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163130,00</w:t>
            </w:r>
          </w:p>
        </w:tc>
        <w:tc>
          <w:tcPr>
            <w:tcW w:w="823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933 2 02 25519 13 0000 151</w:t>
            </w:r>
          </w:p>
        </w:tc>
        <w:tc>
          <w:tcPr>
            <w:tcW w:w="3060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6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823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 w:rsidRPr="00194BCC">
              <w:rPr>
                <w:sz w:val="20"/>
                <w:szCs w:val="20"/>
              </w:rPr>
              <w:t>933 2 02 20216 13 0000 150</w:t>
            </w:r>
          </w:p>
        </w:tc>
        <w:tc>
          <w:tcPr>
            <w:tcW w:w="3060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 w:rsidRPr="00194BCC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3693842,58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3453742,77</w:t>
            </w:r>
          </w:p>
        </w:tc>
        <w:tc>
          <w:tcPr>
            <w:tcW w:w="823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933 2 02 25555 13 0000 151 </w:t>
            </w:r>
          </w:p>
        </w:tc>
        <w:tc>
          <w:tcPr>
            <w:tcW w:w="3060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2992500,02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2992500,02</w:t>
            </w:r>
          </w:p>
        </w:tc>
        <w:tc>
          <w:tcPr>
            <w:tcW w:w="823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933 2 02 29999 13 0000 151</w:t>
            </w:r>
          </w:p>
        </w:tc>
        <w:tc>
          <w:tcPr>
            <w:tcW w:w="30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993612,00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991112,00</w:t>
            </w:r>
          </w:p>
        </w:tc>
        <w:tc>
          <w:tcPr>
            <w:tcW w:w="823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47583A" w:rsidRPr="00B616B3" w:rsidTr="005345CD">
        <w:tc>
          <w:tcPr>
            <w:tcW w:w="2988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933 2 02 </w:t>
            </w:r>
            <w:r>
              <w:rPr>
                <w:sz w:val="20"/>
                <w:szCs w:val="20"/>
              </w:rPr>
              <w:t>35118 13</w:t>
            </w:r>
            <w:r w:rsidRPr="00B616B3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060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200550,00</w:t>
            </w:r>
          </w:p>
        </w:tc>
        <w:tc>
          <w:tcPr>
            <w:tcW w:w="1440" w:type="dxa"/>
          </w:tcPr>
          <w:p w:rsidR="0047583A" w:rsidRPr="00B616B3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200550,00</w:t>
            </w:r>
          </w:p>
        </w:tc>
        <w:tc>
          <w:tcPr>
            <w:tcW w:w="823" w:type="dxa"/>
          </w:tcPr>
          <w:p w:rsidR="0047583A" w:rsidRPr="00B616B3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B616B3" w:rsidTr="005345CD">
        <w:trPr>
          <w:trHeight w:val="1559"/>
        </w:trPr>
        <w:tc>
          <w:tcPr>
            <w:tcW w:w="2988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933 2 02 35120 13 0000 151</w:t>
            </w:r>
          </w:p>
        </w:tc>
        <w:tc>
          <w:tcPr>
            <w:tcW w:w="3060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47583A" w:rsidRDefault="0047583A" w:rsidP="005345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913,20</w:t>
            </w:r>
          </w:p>
        </w:tc>
        <w:tc>
          <w:tcPr>
            <w:tcW w:w="1440" w:type="dxa"/>
          </w:tcPr>
          <w:p w:rsidR="0047583A" w:rsidRDefault="0047583A" w:rsidP="0053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583A" w:rsidRPr="00B536FF" w:rsidTr="005345CD">
        <w:tc>
          <w:tcPr>
            <w:tcW w:w="2988" w:type="dxa"/>
          </w:tcPr>
          <w:p w:rsidR="0047583A" w:rsidRPr="00B255B4" w:rsidRDefault="0047583A" w:rsidP="005345CD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</w:tcPr>
          <w:p w:rsidR="0047583A" w:rsidRPr="00B255B4" w:rsidRDefault="0047583A" w:rsidP="005345C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7583A" w:rsidRPr="00E1614D" w:rsidRDefault="0047583A" w:rsidP="005345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14737092,80</w:t>
            </w:r>
          </w:p>
        </w:tc>
        <w:tc>
          <w:tcPr>
            <w:tcW w:w="1440" w:type="dxa"/>
          </w:tcPr>
          <w:p w:rsidR="0047583A" w:rsidRPr="00E1614D" w:rsidRDefault="0047583A" w:rsidP="005345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14493579,79</w:t>
            </w:r>
          </w:p>
        </w:tc>
        <w:tc>
          <w:tcPr>
            <w:tcW w:w="823" w:type="dxa"/>
          </w:tcPr>
          <w:p w:rsidR="0047583A" w:rsidRPr="00993BF7" w:rsidRDefault="0047583A" w:rsidP="00534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</w:t>
            </w:r>
          </w:p>
        </w:tc>
      </w:tr>
      <w:tr w:rsidR="0047583A" w:rsidRPr="00B536FF" w:rsidTr="005345CD">
        <w:tc>
          <w:tcPr>
            <w:tcW w:w="2988" w:type="dxa"/>
          </w:tcPr>
          <w:p w:rsidR="0047583A" w:rsidRPr="00B255B4" w:rsidRDefault="0047583A" w:rsidP="005345CD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</w:tcPr>
          <w:p w:rsidR="0047583A" w:rsidRPr="00B255B4" w:rsidRDefault="0047583A" w:rsidP="005345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583A" w:rsidRPr="00E1614D" w:rsidRDefault="0047583A" w:rsidP="005345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23931132,45</w:t>
            </w:r>
          </w:p>
        </w:tc>
        <w:tc>
          <w:tcPr>
            <w:tcW w:w="1440" w:type="dxa"/>
          </w:tcPr>
          <w:p w:rsidR="0047583A" w:rsidRPr="00993BF7" w:rsidRDefault="0047583A" w:rsidP="005345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24035001,13</w:t>
            </w:r>
          </w:p>
        </w:tc>
        <w:tc>
          <w:tcPr>
            <w:tcW w:w="823" w:type="dxa"/>
          </w:tcPr>
          <w:p w:rsidR="0047583A" w:rsidRPr="00993BF7" w:rsidRDefault="0047583A" w:rsidP="00534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</w:tr>
    </w:tbl>
    <w:p w:rsidR="0047583A" w:rsidRPr="0063452A" w:rsidRDefault="0047583A" w:rsidP="0047583A">
      <w:pPr>
        <w:pStyle w:val="a4"/>
        <w:jc w:val="center"/>
        <w:rPr>
          <w:b/>
        </w:rPr>
      </w:pPr>
      <w:r w:rsidRPr="0063452A">
        <w:rPr>
          <w:b/>
        </w:rPr>
        <w:t xml:space="preserve">Исполнение бюджета Колобовского городского поселения по ведомственной  структуре расходов бюджета поселения за    2019 год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60"/>
        <w:gridCol w:w="643"/>
      </w:tblGrid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7202" w:rsidRDefault="0047583A" w:rsidP="005345CD">
            <w:pPr>
              <w:rPr>
                <w:sz w:val="20"/>
                <w:szCs w:val="20"/>
              </w:rPr>
            </w:pPr>
            <w:r w:rsidRPr="0000720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47583A" w:rsidRDefault="0047583A" w:rsidP="005345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47583A" w:rsidRDefault="0047583A" w:rsidP="005345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47583A" w:rsidRDefault="0047583A" w:rsidP="005345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47583A" w:rsidRDefault="0047583A" w:rsidP="005345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47583A" w:rsidRPr="0000720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47583A" w:rsidRPr="0000720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47583A" w:rsidRPr="0000720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47583A" w:rsidRPr="0000720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47583A" w:rsidRDefault="0047583A" w:rsidP="005345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47583A" w:rsidRPr="00007202" w:rsidRDefault="0047583A" w:rsidP="005345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720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720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47583A" w:rsidRPr="0000720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b/>
              </w:rPr>
            </w:pPr>
            <w:r w:rsidRPr="00001DB5">
              <w:rPr>
                <w:b/>
              </w:rPr>
              <w:t>Администрация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b/>
              </w:rPr>
            </w:pPr>
            <w:r w:rsidRPr="00001DB5"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b/>
              </w:rPr>
            </w:pP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634F19" w:rsidRDefault="0047583A" w:rsidP="005345CD">
            <w:pPr>
              <w:rPr>
                <w:sz w:val="20"/>
                <w:szCs w:val="20"/>
              </w:rPr>
            </w:pPr>
            <w:proofErr w:type="gramStart"/>
            <w:r w:rsidRPr="00634F19">
              <w:rPr>
                <w:sz w:val="20"/>
                <w:szCs w:val="20"/>
              </w:rPr>
              <w:t>Обеспечение функций главы поселения</w:t>
            </w:r>
            <w:r>
              <w:rPr>
                <w:sz w:val="20"/>
                <w:szCs w:val="20"/>
              </w:rPr>
              <w:t xml:space="preserve"> </w:t>
            </w:r>
            <w:r w:rsidRPr="00634F19">
              <w:rPr>
                <w:sz w:val="20"/>
                <w:szCs w:val="20"/>
              </w:rPr>
              <w:t xml:space="preserve">(Расходы на выплаты персоналу в целях </w:t>
            </w:r>
            <w:r w:rsidRPr="00634F19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856201,40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718693,06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 w:rsidRPr="00634F19">
              <w:rPr>
                <w:sz w:val="20"/>
                <w:szCs w:val="20"/>
              </w:rPr>
              <w:lastRenderedPageBreak/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3273620,48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3199010,24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B46988" w:rsidRDefault="0047583A" w:rsidP="005345CD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206959,93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183882,68</w:t>
            </w:r>
          </w:p>
          <w:p w:rsidR="0047583A" w:rsidRPr="00001DB5" w:rsidRDefault="0047583A" w:rsidP="005345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B46988" w:rsidRDefault="0047583A" w:rsidP="005345CD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89193,00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87884,89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B46988" w:rsidRDefault="0047583A" w:rsidP="005345CD">
            <w:pPr>
              <w:jc w:val="both"/>
              <w:rPr>
                <w:sz w:val="20"/>
                <w:szCs w:val="20"/>
              </w:rPr>
            </w:pPr>
            <w:r w:rsidRPr="00902660">
              <w:rPr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47583A" w:rsidRPr="00001DB5" w:rsidRDefault="0047583A" w:rsidP="005345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1DB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B46988" w:rsidRDefault="0047583A" w:rsidP="005345CD">
            <w:pPr>
              <w:jc w:val="both"/>
              <w:rPr>
                <w:sz w:val="20"/>
                <w:szCs w:val="20"/>
              </w:rPr>
            </w:pPr>
            <w:r w:rsidRPr="0059676A"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38232,27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38232,27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59676A" w:rsidRDefault="0047583A" w:rsidP="005345CD">
            <w:pPr>
              <w:jc w:val="both"/>
              <w:rPr>
                <w:sz w:val="20"/>
                <w:szCs w:val="20"/>
              </w:rPr>
            </w:pPr>
            <w:r w:rsidRPr="00902660"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156198,00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156198,00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B4698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150883,11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150883,11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 xml:space="preserve">Обеспечение информирования </w:t>
            </w:r>
            <w:r w:rsidRPr="00B46988">
              <w:rPr>
                <w:sz w:val="20"/>
                <w:szCs w:val="20"/>
              </w:rPr>
              <w:lastRenderedPageBreak/>
              <w:t>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43103,88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43103,88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 w:rsidRPr="00CB40E0">
              <w:rPr>
                <w:sz w:val="20"/>
                <w:szCs w:val="20"/>
              </w:rPr>
              <w:lastRenderedPageBreak/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072</w:t>
            </w:r>
            <w:r>
              <w:rPr>
                <w:sz w:val="20"/>
                <w:szCs w:val="20"/>
              </w:rPr>
              <w:t>01</w:t>
            </w:r>
            <w:r w:rsidRPr="00AD42A6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jc w:val="both"/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Субсидии организациям на оказание социально-значимых бытовых услуг субъектами малого предпринимательства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69673,10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69673,10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D42A6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4242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B58E9" w:rsidRDefault="0047583A" w:rsidP="005345CD">
            <w:pPr>
              <w:rPr>
                <w:sz w:val="20"/>
                <w:szCs w:val="20"/>
              </w:rPr>
            </w:pPr>
            <w:r w:rsidRPr="00EB58E9"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 w:rsidRPr="00EB58E9">
              <w:rPr>
                <w:sz w:val="20"/>
                <w:szCs w:val="20"/>
              </w:rPr>
              <w:t>дств к р</w:t>
            </w:r>
            <w:proofErr w:type="gramEnd"/>
            <w:r w:rsidRPr="00EB58E9">
              <w:rPr>
                <w:sz w:val="20"/>
                <w:szCs w:val="20"/>
              </w:rPr>
              <w:t>еагированию на ЧС на объектах, расположенных на территории Колобовского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B58E9" w:rsidRDefault="0047583A" w:rsidP="005345CD">
            <w:pPr>
              <w:rPr>
                <w:sz w:val="20"/>
                <w:szCs w:val="20"/>
              </w:rPr>
            </w:pPr>
            <w:r w:rsidRPr="00E83AFF">
              <w:rPr>
                <w:sz w:val="20"/>
                <w:szCs w:val="20"/>
              </w:rPr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 w:rsidRPr="00E83AFF">
              <w:rPr>
                <w:sz w:val="20"/>
                <w:szCs w:val="20"/>
              </w:rPr>
              <w:t>и(</w:t>
            </w:r>
            <w:proofErr w:type="gramEnd"/>
            <w:r w:rsidRPr="00E83AFF">
              <w:rPr>
                <w:sz w:val="20"/>
                <w:szCs w:val="20"/>
              </w:rPr>
              <w:t>предоставление субсидии некоммерческим организациям)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 </w:t>
            </w:r>
            <w:proofErr w:type="gramStart"/>
            <w:r w:rsidRPr="00DD50CA"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</w:t>
            </w:r>
            <w:r w:rsidRPr="00900D70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13297,98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8297,98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00D70" w:rsidRDefault="0047583A" w:rsidP="005345CD">
            <w:pPr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 </w:t>
            </w:r>
            <w:r w:rsidRPr="00DD50CA">
              <w:rPr>
                <w:sz w:val="20"/>
                <w:szCs w:val="20"/>
              </w:rPr>
              <w:t xml:space="preserve">Организация и проведение </w:t>
            </w:r>
            <w:r w:rsidRPr="00DD50CA">
              <w:rPr>
                <w:sz w:val="20"/>
                <w:szCs w:val="20"/>
              </w:rPr>
              <w:lastRenderedPageBreak/>
              <w:t xml:space="preserve">мероприятий по профилактике терроризма и </w:t>
            </w:r>
            <w:proofErr w:type="spellStart"/>
            <w:r w:rsidRPr="00DD50CA">
              <w:rPr>
                <w:sz w:val="20"/>
                <w:szCs w:val="20"/>
              </w:rPr>
              <w:t>экстримизма</w:t>
            </w:r>
            <w:proofErr w:type="spellEnd"/>
            <w:r w:rsidRPr="00DD50CA">
              <w:rPr>
                <w:sz w:val="20"/>
                <w:szCs w:val="20"/>
              </w:rPr>
              <w:t xml:space="preserve"> </w:t>
            </w:r>
            <w:r w:rsidRPr="00A27B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37A39" w:rsidRDefault="0047583A" w:rsidP="005345CD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lastRenderedPageBreak/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30314" w:rsidRDefault="0047583A" w:rsidP="005345CD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30314" w:rsidRDefault="0047583A" w:rsidP="005345CD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30314" w:rsidRDefault="0047583A" w:rsidP="005345CD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30314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30314" w:rsidRDefault="0047583A" w:rsidP="005345CD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30314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2639001,70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30314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2222084,80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30314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A5891" w:rsidRDefault="0047583A" w:rsidP="005345CD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Разработка сметной документации на ремонтные </w:t>
            </w:r>
            <w:proofErr w:type="spellStart"/>
            <w:r w:rsidRPr="00900D70">
              <w:rPr>
                <w:sz w:val="20"/>
                <w:szCs w:val="20"/>
              </w:rPr>
              <w:t>работыдорожной</w:t>
            </w:r>
            <w:proofErr w:type="spellEnd"/>
            <w:r w:rsidRPr="00900D70">
              <w:rPr>
                <w:sz w:val="20"/>
                <w:szCs w:val="20"/>
              </w:rPr>
              <w:t xml:space="preserve"> сети </w:t>
            </w:r>
            <w:proofErr w:type="spellStart"/>
            <w:r w:rsidRPr="00900D70">
              <w:rPr>
                <w:sz w:val="20"/>
                <w:szCs w:val="20"/>
              </w:rPr>
              <w:t>вграницахнаселенныхпунктов</w:t>
            </w:r>
            <w:proofErr w:type="spellEnd"/>
            <w:r w:rsidRPr="00900D70">
              <w:rPr>
                <w:sz w:val="20"/>
                <w:szCs w:val="20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00D70" w:rsidRDefault="0047583A" w:rsidP="005345CD">
            <w:pPr>
              <w:rPr>
                <w:sz w:val="20"/>
                <w:szCs w:val="20"/>
              </w:rPr>
            </w:pPr>
            <w:r w:rsidRPr="00E83AFF">
              <w:rPr>
                <w:sz w:val="20"/>
                <w:szCs w:val="20"/>
              </w:rPr>
              <w:t>Выполнение работ по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E83AFF">
              <w:rPr>
                <w:sz w:val="20"/>
                <w:szCs w:val="20"/>
              </w:rPr>
              <w:t>в(</w:t>
            </w:r>
            <w:proofErr w:type="gramEnd"/>
            <w:r w:rsidRPr="00E83AFF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83AFF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3888255,35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3635518,71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 w:rsidRPr="00983BBB">
              <w:rPr>
                <w:sz w:val="20"/>
                <w:szCs w:val="20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CD3D4F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52361F" w:rsidRDefault="0047583A" w:rsidP="005345CD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444425,35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414120,39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52361F" w:rsidRDefault="0047583A" w:rsidP="005345CD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168030,22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52361F" w:rsidRDefault="0047583A" w:rsidP="005345CD">
            <w:pPr>
              <w:rPr>
                <w:sz w:val="20"/>
                <w:szCs w:val="20"/>
              </w:rPr>
            </w:pPr>
            <w:r w:rsidRPr="001958EB">
              <w:rPr>
                <w:sz w:val="20"/>
                <w:szCs w:val="20"/>
              </w:rPr>
              <w:t xml:space="preserve">Установка бытовых приборов учета газа и </w:t>
            </w:r>
            <w:proofErr w:type="spellStart"/>
            <w:r w:rsidRPr="001958EB">
              <w:rPr>
                <w:sz w:val="20"/>
                <w:szCs w:val="20"/>
              </w:rPr>
              <w:t>воды</w:t>
            </w:r>
            <w:proofErr w:type="gramStart"/>
            <w:r w:rsidRPr="001958EB">
              <w:rPr>
                <w:sz w:val="20"/>
                <w:szCs w:val="20"/>
              </w:rPr>
              <w:t>,г</w:t>
            </w:r>
            <w:proofErr w:type="gramEnd"/>
            <w:r w:rsidRPr="001958EB">
              <w:rPr>
                <w:sz w:val="20"/>
                <w:szCs w:val="20"/>
              </w:rPr>
              <w:t>азового</w:t>
            </w:r>
            <w:proofErr w:type="spellEnd"/>
            <w:r w:rsidRPr="001958EB">
              <w:rPr>
                <w:sz w:val="20"/>
                <w:szCs w:val="20"/>
              </w:rPr>
              <w:t xml:space="preserve"> оборудования  в муниципальном жилом фонде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14999,64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52361F" w:rsidRDefault="0047583A" w:rsidP="005345CD">
            <w:pPr>
              <w:rPr>
                <w:sz w:val="20"/>
                <w:szCs w:val="20"/>
              </w:rPr>
            </w:pPr>
            <w:r w:rsidRPr="00767450">
              <w:rPr>
                <w:sz w:val="20"/>
                <w:szCs w:val="20"/>
              </w:rPr>
              <w:t>Внесение изменений в схему теплоснабжения поселени</w:t>
            </w:r>
            <w:proofErr w:type="gramStart"/>
            <w:r w:rsidRPr="00767450">
              <w:rPr>
                <w:sz w:val="20"/>
                <w:szCs w:val="20"/>
              </w:rPr>
              <w:t>я(</w:t>
            </w:r>
            <w:proofErr w:type="gramEnd"/>
            <w:r w:rsidRPr="00767450">
              <w:rPr>
                <w:sz w:val="20"/>
                <w:szCs w:val="20"/>
              </w:rPr>
              <w:t xml:space="preserve">Закупка </w:t>
            </w:r>
            <w:proofErr w:type="spellStart"/>
            <w:r w:rsidRPr="00767450">
              <w:rPr>
                <w:sz w:val="20"/>
                <w:szCs w:val="20"/>
              </w:rPr>
              <w:t>товаров,работ</w:t>
            </w:r>
            <w:proofErr w:type="spellEnd"/>
            <w:r w:rsidRPr="00767450">
              <w:rPr>
                <w:sz w:val="20"/>
                <w:szCs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51252" w:rsidRDefault="0047583A" w:rsidP="005345CD">
            <w:pPr>
              <w:jc w:val="both"/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 w:rsidRPr="00A51252">
              <w:rPr>
                <w:sz w:val="20"/>
                <w:szCs w:val="20"/>
              </w:rPr>
              <w:t>кадастровыхработ</w:t>
            </w:r>
            <w:proofErr w:type="spellEnd"/>
            <w:r w:rsidRPr="00A51252"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01</w:t>
            </w:r>
            <w:r w:rsidRPr="00A243D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A24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243D2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51252" w:rsidRDefault="0047583A" w:rsidP="00534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содержание колодцев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 (</w:t>
            </w:r>
            <w:r w:rsidRPr="00A5125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498177,41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jc w:val="both"/>
              <w:rPr>
                <w:sz w:val="20"/>
                <w:szCs w:val="20"/>
              </w:rPr>
            </w:pPr>
            <w:r w:rsidRPr="00075748">
              <w:rPr>
                <w:sz w:val="20"/>
                <w:szCs w:val="20"/>
              </w:rPr>
              <w:t>Приобретение оборудования для нужд Колобовского 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5125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473982,73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473982,73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75748" w:rsidRDefault="0047583A" w:rsidP="005345CD">
            <w:pPr>
              <w:jc w:val="both"/>
              <w:rPr>
                <w:sz w:val="20"/>
                <w:szCs w:val="20"/>
              </w:rPr>
            </w:pPr>
            <w:r w:rsidRPr="00075748">
              <w:rPr>
                <w:sz w:val="20"/>
                <w:szCs w:val="20"/>
              </w:rPr>
              <w:t>Иные межбюджетные трансферты из бюджета Колобовского городского поселения бюджету Шуйского муниципального района на исполнение переданных полномочий по организации теплоснабжения в границах Колобовского городского поселения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254C26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3E2B" w:rsidRDefault="0047583A" w:rsidP="005345CD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3E2B" w:rsidRDefault="0047583A" w:rsidP="005345CD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3E2B" w:rsidRDefault="0047583A" w:rsidP="005345CD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3E2B" w:rsidRDefault="0047583A" w:rsidP="005345CD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3E2B" w:rsidRDefault="0047583A" w:rsidP="005345CD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3E2B" w:rsidRDefault="0047583A" w:rsidP="005345CD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3E2B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1545051,40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3E2B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1279311,49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03E2B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394" w:rsidRDefault="0047583A" w:rsidP="005345CD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394" w:rsidRDefault="0047583A" w:rsidP="005345CD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394" w:rsidRDefault="0047583A" w:rsidP="005345CD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394" w:rsidRDefault="0047583A" w:rsidP="005345CD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01</w:t>
            </w:r>
            <w:r w:rsidRPr="00915394">
              <w:rPr>
                <w:sz w:val="20"/>
                <w:szCs w:val="20"/>
              </w:rPr>
              <w:t>0023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394" w:rsidRDefault="0047583A" w:rsidP="005345CD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394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825661,98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394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824620,41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394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7E1951" w:rsidRDefault="0047583A" w:rsidP="005345CD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40480,40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40480,40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>Прочие мероприятия по благоустройству и озеленению территории Колобовского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341469,18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41469,18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7E1951" w:rsidRDefault="0047583A" w:rsidP="005345CD">
            <w:pPr>
              <w:rPr>
                <w:sz w:val="20"/>
                <w:szCs w:val="20"/>
              </w:rPr>
            </w:pPr>
            <w:r w:rsidRPr="005D5349">
              <w:rPr>
                <w:sz w:val="20"/>
                <w:szCs w:val="20"/>
              </w:rPr>
              <w:t xml:space="preserve">Проведение мероприятий по формированию современной городской среды на территории поселка </w:t>
            </w:r>
            <w:proofErr w:type="spellStart"/>
            <w:r w:rsidRPr="005D5349">
              <w:rPr>
                <w:sz w:val="20"/>
                <w:szCs w:val="20"/>
              </w:rPr>
              <w:t>Колобов</w:t>
            </w:r>
            <w:proofErr w:type="gramStart"/>
            <w:r w:rsidRPr="005D5349">
              <w:rPr>
                <w:sz w:val="20"/>
                <w:szCs w:val="20"/>
              </w:rPr>
              <w:t>о</w:t>
            </w:r>
            <w:proofErr w:type="spellEnd"/>
            <w:r w:rsidRPr="007E1951">
              <w:rPr>
                <w:sz w:val="20"/>
                <w:szCs w:val="20"/>
              </w:rPr>
              <w:t>(</w:t>
            </w:r>
            <w:proofErr w:type="gramEnd"/>
            <w:r w:rsidRPr="007E1951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7E1951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F58C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07574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80CC3" w:rsidRDefault="0047583A" w:rsidP="005345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D51D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2994075,02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B1786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2994075,02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B28D7" w:rsidRDefault="0047583A" w:rsidP="005345CD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lastRenderedPageBreak/>
              <w:t>Обеспечение деятельности клубов и домов культуры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B28D7" w:rsidRDefault="0047583A" w:rsidP="005345CD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B28D7" w:rsidRDefault="0047583A" w:rsidP="005345CD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B28D7" w:rsidRDefault="0047583A" w:rsidP="005345CD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B28D7" w:rsidRDefault="0047583A" w:rsidP="005345CD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B28D7" w:rsidRDefault="0047583A" w:rsidP="005345CD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B28D7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1770246,40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B28D7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1683522,44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B28D7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614040" w:rsidRDefault="0047583A" w:rsidP="005345CD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2243294,59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2166454,97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614040" w:rsidRDefault="0047583A" w:rsidP="005345CD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217964,57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jc w:val="both"/>
              <w:rPr>
                <w:sz w:val="20"/>
                <w:szCs w:val="20"/>
              </w:rPr>
            </w:pPr>
            <w:proofErr w:type="spellStart"/>
            <w:r w:rsidRPr="00614040">
              <w:rPr>
                <w:sz w:val="20"/>
                <w:szCs w:val="20"/>
              </w:rPr>
              <w:t>Софинансирование</w:t>
            </w:r>
            <w:proofErr w:type="spellEnd"/>
            <w:r w:rsidRPr="00614040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614040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4040">
              <w:rPr>
                <w:sz w:val="20"/>
                <w:szCs w:val="20"/>
              </w:rPr>
      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308763,00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308763,00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614040" w:rsidRDefault="0047583A" w:rsidP="00534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553052,84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614040" w:rsidRDefault="0047583A" w:rsidP="005345CD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</w:t>
            </w:r>
            <w:r>
              <w:rPr>
                <w:sz w:val="20"/>
                <w:szCs w:val="20"/>
              </w:rPr>
              <w:t>нения</w:t>
            </w:r>
            <w:r w:rsidRPr="00614040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B1786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B95CC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C7F97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93310,00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44CF1" w:rsidRDefault="0047583A" w:rsidP="005345CD">
            <w:pPr>
              <w:rPr>
                <w:sz w:val="20"/>
                <w:szCs w:val="20"/>
              </w:rPr>
            </w:pPr>
            <w:r w:rsidRPr="00344CF1">
              <w:rPr>
                <w:sz w:val="20"/>
                <w:szCs w:val="20"/>
              </w:rPr>
              <w:t xml:space="preserve">Обеспечение деятельности библиотек поселения (Расходы на выплаты персоналу в целях обеспечения выполнения </w:t>
            </w:r>
            <w:r w:rsidRPr="00344CF1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2A1B2E" w:rsidRDefault="0047583A" w:rsidP="005345CD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2A1B2E" w:rsidRDefault="0047583A" w:rsidP="005345CD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2A1B2E" w:rsidRDefault="0047583A" w:rsidP="005345CD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2A1B2E" w:rsidRDefault="0047583A" w:rsidP="005345CD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2A1B2E" w:rsidRDefault="0047583A" w:rsidP="005345CD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2A1B2E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661162,85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2A1B2E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659209,57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2A1B2E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344CF1" w:rsidRDefault="0047583A" w:rsidP="005345CD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lastRenderedPageBreak/>
              <w:t>Обеспечение деятельности библиотек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27278,46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27278,46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jc w:val="both"/>
              <w:rPr>
                <w:sz w:val="20"/>
                <w:szCs w:val="20"/>
              </w:rPr>
            </w:pPr>
            <w:proofErr w:type="spellStart"/>
            <w:r w:rsidRPr="00D52325">
              <w:rPr>
                <w:sz w:val="20"/>
                <w:szCs w:val="20"/>
              </w:rPr>
              <w:t>Софинансирование</w:t>
            </w:r>
            <w:proofErr w:type="spellEnd"/>
            <w:r w:rsidRPr="00D52325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D52325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D52325">
              <w:rPr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184849,00</w:t>
            </w:r>
          </w:p>
          <w:p w:rsidR="0047583A" w:rsidRPr="00E23D78" w:rsidRDefault="0047583A" w:rsidP="005345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184849,00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E23D78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5232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C424F" w:rsidRDefault="0047583A" w:rsidP="005345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AC424F" w:rsidRDefault="0047583A" w:rsidP="005345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52325" w:rsidRDefault="0047583A" w:rsidP="005345CD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D52325" w:rsidRDefault="0047583A" w:rsidP="005345CD">
            <w:pPr>
              <w:rPr>
                <w:sz w:val="20"/>
                <w:szCs w:val="20"/>
                <w:lang w:val="en-US"/>
              </w:rPr>
            </w:pPr>
            <w:r w:rsidRPr="00470E5D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70E5D"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2D4C30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rPr>
          <w:trHeight w:val="216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 w:rsidRPr="008D66D6"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 w:rsidRPr="008D66D6">
              <w:rPr>
                <w:sz w:val="20"/>
                <w:szCs w:val="20"/>
              </w:rPr>
              <w:t>массовыхспортивных</w:t>
            </w:r>
            <w:proofErr w:type="spellEnd"/>
            <w:r w:rsidRPr="008D66D6">
              <w:rPr>
                <w:sz w:val="20"/>
                <w:szCs w:val="20"/>
              </w:rPr>
              <w:t xml:space="preserve"> и </w:t>
            </w:r>
            <w:proofErr w:type="spellStart"/>
            <w:r w:rsidRPr="008D66D6">
              <w:rPr>
                <w:sz w:val="20"/>
                <w:szCs w:val="20"/>
              </w:rPr>
              <w:t>физкультурныхмероприятий</w:t>
            </w:r>
            <w:proofErr w:type="spellEnd"/>
            <w:r w:rsidRPr="008D66D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</w:rPr>
              <w:t>01</w:t>
            </w:r>
            <w:r w:rsidRPr="00470E5D">
              <w:rPr>
                <w:sz w:val="20"/>
                <w:szCs w:val="20"/>
              </w:rPr>
              <w:t>0026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92067,00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92066,00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8D66D6" w:rsidRDefault="0047583A" w:rsidP="005345CD">
            <w:pPr>
              <w:rPr>
                <w:sz w:val="20"/>
                <w:szCs w:val="20"/>
              </w:rPr>
            </w:pPr>
            <w:r w:rsidRPr="002D4C30"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470E5D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Tr="005345CD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2D4C30" w:rsidRDefault="0047583A" w:rsidP="005345CD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47583A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8E09A5" w:rsidRDefault="0047583A" w:rsidP="005345CD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 xml:space="preserve">Пенсионное обеспечение некоторых категорий  граждан, имеющих право на выплату муниципальной пенсии в соответствии с действующим законодательством в рамках </w:t>
            </w:r>
            <w:r>
              <w:rPr>
                <w:sz w:val="20"/>
                <w:szCs w:val="20"/>
              </w:rPr>
              <w:t xml:space="preserve">подпрограммы «Обеспечение деятельности органов местного самоуправления Колобовского городского поселения» муниципальной </w:t>
            </w:r>
            <w:proofErr w:type="spellStart"/>
            <w:r>
              <w:rPr>
                <w:sz w:val="20"/>
                <w:szCs w:val="20"/>
              </w:rPr>
              <w:t>прогрммы</w:t>
            </w:r>
            <w:proofErr w:type="spellEnd"/>
            <w:r>
              <w:rPr>
                <w:sz w:val="20"/>
                <w:szCs w:val="20"/>
              </w:rPr>
              <w:t xml:space="preserve"> «Развитие местного самоуправления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</w:t>
            </w:r>
            <w:proofErr w:type="spellStart"/>
            <w:r>
              <w:rPr>
                <w:sz w:val="20"/>
                <w:szCs w:val="20"/>
              </w:rPr>
              <w:t>поселнии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 w:rsidRPr="008E09A5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8E09A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8E09A5" w:rsidRDefault="0047583A" w:rsidP="005345CD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8E09A5" w:rsidRDefault="0047583A" w:rsidP="005345CD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8E09A5" w:rsidRDefault="0047583A" w:rsidP="005345CD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8E09A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8E09A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8E09A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162151,23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8E09A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162151,23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8E09A5" w:rsidRDefault="0047583A" w:rsidP="00534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583A" w:rsidRPr="005C614C" w:rsidTr="005345C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5C614C" w:rsidRDefault="0047583A" w:rsidP="005345CD">
            <w:pPr>
              <w:rPr>
                <w:b/>
                <w:sz w:val="20"/>
                <w:szCs w:val="20"/>
              </w:rPr>
            </w:pPr>
            <w:r w:rsidRPr="005C614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5C614C" w:rsidRDefault="0047583A" w:rsidP="005345CD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5C614C" w:rsidRDefault="0047583A" w:rsidP="005345CD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5C614C" w:rsidRDefault="0047583A" w:rsidP="005345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5C614C" w:rsidRDefault="0047583A" w:rsidP="005345C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5C614C" w:rsidRDefault="0047583A" w:rsidP="005345CD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1708DC" w:rsidRDefault="0047583A" w:rsidP="00534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25707227,04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74221" w:rsidRDefault="0047583A" w:rsidP="00534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23664286,74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74221" w:rsidRDefault="0047583A" w:rsidP="00534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92,1</w:t>
            </w:r>
          </w:p>
        </w:tc>
      </w:tr>
    </w:tbl>
    <w:p w:rsidR="0047583A" w:rsidRDefault="0047583A" w:rsidP="0047583A">
      <w:pPr>
        <w:jc w:val="center"/>
        <w:rPr>
          <w:sz w:val="20"/>
          <w:szCs w:val="20"/>
        </w:rPr>
      </w:pPr>
    </w:p>
    <w:p w:rsidR="0047583A" w:rsidRPr="00645C3A" w:rsidRDefault="0047583A" w:rsidP="0047583A">
      <w:pPr>
        <w:jc w:val="center"/>
        <w:rPr>
          <w:b/>
          <w:sz w:val="26"/>
          <w:szCs w:val="26"/>
        </w:rPr>
      </w:pPr>
      <w:r w:rsidRPr="00645C3A">
        <w:rPr>
          <w:b/>
          <w:sz w:val="26"/>
          <w:szCs w:val="26"/>
        </w:rPr>
        <w:t>Отчет  о расходовании резервного фонда в 201</w:t>
      </w:r>
      <w:r>
        <w:rPr>
          <w:b/>
          <w:sz w:val="26"/>
          <w:szCs w:val="26"/>
        </w:rPr>
        <w:t>9</w:t>
      </w:r>
      <w:r w:rsidRPr="00645C3A">
        <w:rPr>
          <w:b/>
          <w:sz w:val="26"/>
          <w:szCs w:val="26"/>
        </w:rPr>
        <w:t xml:space="preserve"> году.</w:t>
      </w:r>
    </w:p>
    <w:p w:rsidR="0047583A" w:rsidRPr="00645C3A" w:rsidRDefault="0047583A" w:rsidP="0047583A">
      <w:r w:rsidRPr="00645C3A">
        <w:t>Резервный фонд на 201</w:t>
      </w:r>
      <w:r>
        <w:t xml:space="preserve">9 </w:t>
      </w:r>
      <w:r w:rsidRPr="00645C3A">
        <w:t xml:space="preserve">год  в размере </w:t>
      </w:r>
      <w:r>
        <w:t xml:space="preserve">5 </w:t>
      </w:r>
      <w:r w:rsidRPr="00645C3A">
        <w:t>000 рублей не расходовался.</w:t>
      </w:r>
    </w:p>
    <w:p w:rsidR="0047583A" w:rsidRPr="006D7678" w:rsidRDefault="0047583A" w:rsidP="0047583A">
      <w:pPr>
        <w:rPr>
          <w:color w:val="FF0000"/>
        </w:rPr>
      </w:pPr>
    </w:p>
    <w:p w:rsidR="0047583A" w:rsidRPr="00645C3A" w:rsidRDefault="0047583A" w:rsidP="0047583A">
      <w:pPr>
        <w:jc w:val="center"/>
        <w:rPr>
          <w:b/>
          <w:sz w:val="26"/>
          <w:szCs w:val="26"/>
        </w:rPr>
      </w:pPr>
      <w:r w:rsidRPr="00645C3A">
        <w:rPr>
          <w:b/>
          <w:sz w:val="26"/>
          <w:szCs w:val="26"/>
        </w:rPr>
        <w:t>Отчет о погашении бюджетных кредитов в 201</w:t>
      </w:r>
      <w:r>
        <w:rPr>
          <w:b/>
          <w:sz w:val="26"/>
          <w:szCs w:val="26"/>
        </w:rPr>
        <w:t xml:space="preserve">9 </w:t>
      </w:r>
      <w:r w:rsidRPr="00645C3A">
        <w:rPr>
          <w:b/>
          <w:sz w:val="26"/>
          <w:szCs w:val="26"/>
        </w:rPr>
        <w:t>году</w:t>
      </w:r>
    </w:p>
    <w:tbl>
      <w:tblPr>
        <w:tblW w:w="0" w:type="auto"/>
        <w:tblInd w:w="288" w:type="dxa"/>
        <w:tblLook w:val="01E0"/>
      </w:tblPr>
      <w:tblGrid>
        <w:gridCol w:w="2736"/>
        <w:gridCol w:w="3744"/>
        <w:gridCol w:w="1980"/>
      </w:tblGrid>
      <w:tr w:rsidR="0047583A" w:rsidTr="005345CD">
        <w:tc>
          <w:tcPr>
            <w:tcW w:w="2736" w:type="dxa"/>
          </w:tcPr>
          <w:p w:rsidR="0047583A" w:rsidRDefault="0047583A" w:rsidP="005345CD">
            <w:pPr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44" w:type="dxa"/>
          </w:tcPr>
          <w:p w:rsidR="0047583A" w:rsidRDefault="0047583A" w:rsidP="005345CD">
            <w:pPr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980" w:type="dxa"/>
          </w:tcPr>
          <w:p w:rsidR="0047583A" w:rsidRDefault="0047583A" w:rsidP="005345CD">
            <w:pPr>
              <w:jc w:val="center"/>
            </w:pPr>
            <w:r>
              <w:t>2019год</w:t>
            </w:r>
          </w:p>
          <w:p w:rsidR="0047583A" w:rsidRDefault="0047583A" w:rsidP="005345CD">
            <w:pPr>
              <w:jc w:val="center"/>
            </w:pPr>
            <w:r>
              <w:t>Сумма</w:t>
            </w:r>
          </w:p>
          <w:p w:rsidR="0047583A" w:rsidRDefault="0047583A" w:rsidP="005345CD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</w:tr>
      <w:tr w:rsidR="0047583A" w:rsidTr="005345CD">
        <w:tc>
          <w:tcPr>
            <w:tcW w:w="2736" w:type="dxa"/>
          </w:tcPr>
          <w:p w:rsidR="0047583A" w:rsidRDefault="0047583A" w:rsidP="005345CD">
            <w:pPr>
              <w:jc w:val="center"/>
            </w:pPr>
            <w:r>
              <w:t>1</w:t>
            </w:r>
          </w:p>
        </w:tc>
        <w:tc>
          <w:tcPr>
            <w:tcW w:w="3744" w:type="dxa"/>
          </w:tcPr>
          <w:p w:rsidR="0047583A" w:rsidRDefault="0047583A" w:rsidP="005345CD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47583A" w:rsidRDefault="0047583A" w:rsidP="005345CD">
            <w:pPr>
              <w:jc w:val="center"/>
            </w:pPr>
            <w:r>
              <w:t>3</w:t>
            </w:r>
          </w:p>
        </w:tc>
      </w:tr>
      <w:tr w:rsidR="0047583A" w:rsidTr="005345CD">
        <w:tc>
          <w:tcPr>
            <w:tcW w:w="2736" w:type="dxa"/>
          </w:tcPr>
          <w:p w:rsidR="0047583A" w:rsidRDefault="0047583A" w:rsidP="005345CD">
            <w:r>
              <w:t>9330103000000 0000 700</w:t>
            </w:r>
          </w:p>
        </w:tc>
        <w:tc>
          <w:tcPr>
            <w:tcW w:w="3744" w:type="dxa"/>
          </w:tcPr>
          <w:p w:rsidR="0047583A" w:rsidRDefault="0047583A" w:rsidP="005345CD">
            <w: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47583A" w:rsidRDefault="0047583A" w:rsidP="005345CD">
            <w:r>
              <w:t>0,00</w:t>
            </w:r>
          </w:p>
        </w:tc>
      </w:tr>
      <w:tr w:rsidR="0047583A" w:rsidTr="005345CD">
        <w:tc>
          <w:tcPr>
            <w:tcW w:w="2736" w:type="dxa"/>
          </w:tcPr>
          <w:p w:rsidR="0047583A" w:rsidRDefault="0047583A" w:rsidP="005345CD">
            <w:r>
              <w:t>9330103000000 0000 800</w:t>
            </w:r>
          </w:p>
        </w:tc>
        <w:tc>
          <w:tcPr>
            <w:tcW w:w="3744" w:type="dxa"/>
          </w:tcPr>
          <w:p w:rsidR="0047583A" w:rsidRDefault="0047583A" w:rsidP="005345CD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47583A" w:rsidRDefault="0047583A" w:rsidP="005345CD">
            <w:r>
              <w:t>0,00</w:t>
            </w:r>
          </w:p>
        </w:tc>
      </w:tr>
      <w:tr w:rsidR="0047583A" w:rsidTr="005345CD">
        <w:tc>
          <w:tcPr>
            <w:tcW w:w="2736" w:type="dxa"/>
          </w:tcPr>
          <w:p w:rsidR="0047583A" w:rsidRDefault="0047583A" w:rsidP="005345CD">
            <w:r>
              <w:t>9330103000013 0000710</w:t>
            </w:r>
          </w:p>
        </w:tc>
        <w:tc>
          <w:tcPr>
            <w:tcW w:w="3744" w:type="dxa"/>
          </w:tcPr>
          <w:p w:rsidR="0047583A" w:rsidRDefault="0047583A" w:rsidP="005345CD">
            <w:r w:rsidRPr="005B2D93">
              <w:t>Получение кредитов от других  бюджетов бюджетной системы Российской Федерации бюджет</w:t>
            </w:r>
            <w:r>
              <w:t>ами</w:t>
            </w:r>
            <w:r w:rsidRPr="005B2D93">
              <w:t xml:space="preserve"> </w:t>
            </w:r>
            <w:r>
              <w:t xml:space="preserve">городских </w:t>
            </w:r>
            <w:r w:rsidRPr="005B2D93">
              <w:t>поселений в валюте Российской Федерации</w:t>
            </w:r>
          </w:p>
        </w:tc>
        <w:tc>
          <w:tcPr>
            <w:tcW w:w="1980" w:type="dxa"/>
          </w:tcPr>
          <w:p w:rsidR="0047583A" w:rsidRDefault="0047583A" w:rsidP="005345CD">
            <w:r>
              <w:t>0,00</w:t>
            </w:r>
          </w:p>
        </w:tc>
      </w:tr>
      <w:tr w:rsidR="0047583A" w:rsidTr="005345CD">
        <w:tc>
          <w:tcPr>
            <w:tcW w:w="2736" w:type="dxa"/>
          </w:tcPr>
          <w:p w:rsidR="0047583A" w:rsidRDefault="0047583A" w:rsidP="005345CD">
            <w:r>
              <w:t>9330103000013 0000810</w:t>
            </w:r>
          </w:p>
        </w:tc>
        <w:tc>
          <w:tcPr>
            <w:tcW w:w="3744" w:type="dxa"/>
          </w:tcPr>
          <w:p w:rsidR="0047583A" w:rsidRDefault="0047583A" w:rsidP="005345CD"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47583A" w:rsidRDefault="0047583A" w:rsidP="005345CD">
            <w:r>
              <w:t>0,00</w:t>
            </w:r>
          </w:p>
        </w:tc>
      </w:tr>
    </w:tbl>
    <w:p w:rsidR="0047583A" w:rsidRDefault="0047583A" w:rsidP="0047583A">
      <w:pPr>
        <w:rPr>
          <w:b/>
          <w:sz w:val="28"/>
          <w:szCs w:val="28"/>
        </w:rPr>
      </w:pPr>
    </w:p>
    <w:p w:rsidR="0047583A" w:rsidRPr="00915F29" w:rsidRDefault="0047583A" w:rsidP="0047583A">
      <w:pPr>
        <w:jc w:val="center"/>
        <w:rPr>
          <w:b/>
          <w:sz w:val="22"/>
          <w:szCs w:val="22"/>
        </w:rPr>
      </w:pPr>
      <w:r w:rsidRPr="00915F29">
        <w:rPr>
          <w:b/>
          <w:sz w:val="22"/>
          <w:szCs w:val="22"/>
        </w:rPr>
        <w:t>Отчет о предоставлении муниципальных гарантий в 201</w:t>
      </w:r>
      <w:r>
        <w:rPr>
          <w:b/>
          <w:sz w:val="22"/>
          <w:szCs w:val="22"/>
        </w:rPr>
        <w:t>9</w:t>
      </w:r>
      <w:r w:rsidRPr="00915F29">
        <w:rPr>
          <w:b/>
          <w:sz w:val="22"/>
          <w:szCs w:val="22"/>
        </w:rPr>
        <w:t xml:space="preserve"> году.</w:t>
      </w:r>
    </w:p>
    <w:p w:rsidR="0047583A" w:rsidRPr="00915F29" w:rsidRDefault="0047583A" w:rsidP="0047583A">
      <w:pPr>
        <w:rPr>
          <w:sz w:val="22"/>
          <w:szCs w:val="22"/>
        </w:rPr>
      </w:pPr>
      <w:r w:rsidRPr="00915F29">
        <w:rPr>
          <w:sz w:val="22"/>
          <w:szCs w:val="22"/>
        </w:rPr>
        <w:t>Муниципальные гарантии в 201</w:t>
      </w:r>
      <w:r>
        <w:rPr>
          <w:sz w:val="22"/>
          <w:szCs w:val="22"/>
        </w:rPr>
        <w:t>9</w:t>
      </w:r>
      <w:r w:rsidRPr="00915F29">
        <w:rPr>
          <w:sz w:val="22"/>
          <w:szCs w:val="22"/>
        </w:rPr>
        <w:t xml:space="preserve"> году не предоставлялись.</w:t>
      </w:r>
    </w:p>
    <w:p w:rsidR="0047583A" w:rsidRPr="00915F29" w:rsidRDefault="0047583A" w:rsidP="0047583A">
      <w:pPr>
        <w:jc w:val="center"/>
        <w:rPr>
          <w:b/>
          <w:sz w:val="22"/>
          <w:szCs w:val="22"/>
        </w:rPr>
      </w:pPr>
      <w:r w:rsidRPr="00915F29">
        <w:rPr>
          <w:b/>
          <w:sz w:val="22"/>
          <w:szCs w:val="22"/>
        </w:rPr>
        <w:t>Отчет о муниципальных заимствованиях в 201</w:t>
      </w:r>
      <w:r>
        <w:rPr>
          <w:b/>
          <w:sz w:val="22"/>
          <w:szCs w:val="22"/>
        </w:rPr>
        <w:t>9</w:t>
      </w:r>
      <w:r w:rsidRPr="00915F29">
        <w:rPr>
          <w:b/>
          <w:sz w:val="22"/>
          <w:szCs w:val="22"/>
        </w:rPr>
        <w:t xml:space="preserve"> году.</w:t>
      </w:r>
    </w:p>
    <w:tbl>
      <w:tblPr>
        <w:tblW w:w="685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2"/>
        <w:gridCol w:w="1712"/>
      </w:tblGrid>
      <w:tr w:rsidR="0047583A" w:rsidRPr="00915F29" w:rsidTr="005345CD">
        <w:trPr>
          <w:cantSplit/>
          <w:trHeight w:val="350"/>
        </w:trPr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Вид долгового обязательства                  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3A" w:rsidRPr="00915F29" w:rsidRDefault="0047583A" w:rsidP="005345CD">
            <w:pPr>
              <w:rPr>
                <w:b/>
              </w:rPr>
            </w:pPr>
            <w:r w:rsidRPr="00915F29">
              <w:rPr>
                <w:b/>
                <w:sz w:val="22"/>
                <w:szCs w:val="22"/>
              </w:rPr>
              <w:t>Сумма</w:t>
            </w:r>
          </w:p>
        </w:tc>
      </w:tr>
      <w:tr w:rsidR="0047583A" w:rsidRPr="00915F29" w:rsidTr="005345CD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47583A" w:rsidRPr="00915F29" w:rsidTr="005345CD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47583A" w:rsidRPr="00915F29" w:rsidTr="005345CD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583A" w:rsidRPr="00915F29" w:rsidTr="005345CD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583A" w:rsidRPr="00915F29" w:rsidTr="005345CD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583A" w:rsidRPr="00915F29" w:rsidTr="005345CD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Привлечение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583A" w:rsidRPr="00915F29" w:rsidTr="005345CD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583A" w:rsidRPr="00915F29" w:rsidTr="005345CD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583A" w:rsidRPr="00915F29" w:rsidTr="005345CD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погашение долга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A" w:rsidRPr="00915F29" w:rsidRDefault="0047583A" w:rsidP="00534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47583A" w:rsidRDefault="0047583A" w:rsidP="0047583A">
      <w:pPr>
        <w:jc w:val="center"/>
        <w:rPr>
          <w:sz w:val="20"/>
          <w:szCs w:val="20"/>
        </w:rPr>
      </w:pPr>
    </w:p>
    <w:p w:rsidR="0047583A" w:rsidRDefault="0047583A" w:rsidP="0047583A"/>
    <w:p w:rsidR="0047583A" w:rsidRDefault="0047583A" w:rsidP="0047583A"/>
    <w:p w:rsidR="0047583A" w:rsidRDefault="0047583A" w:rsidP="0047583A"/>
    <w:p w:rsidR="0047583A" w:rsidRDefault="0047583A" w:rsidP="0047583A"/>
    <w:p w:rsidR="007D7AE2" w:rsidRDefault="007D7AE2"/>
    <w:sectPr w:rsidR="007D7AE2" w:rsidSect="002C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3A"/>
    <w:rsid w:val="0047583A"/>
    <w:rsid w:val="007D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47583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47583A"/>
    <w:pPr>
      <w:spacing w:after="120"/>
    </w:pPr>
    <w:rPr>
      <w:rFonts w:eastAsiaTheme="minorHAnsi"/>
    </w:rPr>
  </w:style>
  <w:style w:type="character" w:customStyle="1" w:styleId="1">
    <w:name w:val="Основной текст Знак1"/>
    <w:basedOn w:val="a0"/>
    <w:link w:val="a4"/>
    <w:uiPriority w:val="99"/>
    <w:semiHidden/>
    <w:rsid w:val="00475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475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47583A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75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4758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47583A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4758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5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3463</Words>
  <Characters>19742</Characters>
  <Application>Microsoft Office Word</Application>
  <DocSecurity>0</DocSecurity>
  <Lines>164</Lines>
  <Paragraphs>46</Paragraphs>
  <ScaleCrop>false</ScaleCrop>
  <Company/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2020-08-14T12:19:00Z</dcterms:created>
  <dcterms:modified xsi:type="dcterms:W3CDTF">2020-08-14T12:20:00Z</dcterms:modified>
</cp:coreProperties>
</file>